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"/>
        <w:gridCol w:w="9891"/>
        <w:gridCol w:w="8"/>
        <w:gridCol w:w="630"/>
      </w:tblGrid>
      <w:tr w:rsidR="001C25EC" w:rsidRPr="001C25EC" w:rsidTr="00661E99">
        <w:trPr>
          <w:trHeight w:val="1305"/>
        </w:trPr>
        <w:tc>
          <w:tcPr>
            <w:tcW w:w="10989" w:type="dxa"/>
            <w:gridSpan w:val="4"/>
          </w:tcPr>
          <w:p w:rsidR="000943EC" w:rsidRPr="00201F72" w:rsidRDefault="000943EC" w:rsidP="00433F65">
            <w:pPr>
              <w:tabs>
                <w:tab w:val="center" w:pos="5278"/>
                <w:tab w:val="left" w:pos="8105"/>
                <w:tab w:val="left" w:pos="8408"/>
              </w:tabs>
              <w:rPr>
                <w:rFonts w:cs="B Nazanin"/>
                <w:b/>
                <w:bCs/>
                <w:sz w:val="28"/>
                <w:szCs w:val="28"/>
                <w:rtl/>
                <w:lang w:val="en-GB"/>
              </w:rPr>
            </w:pPr>
            <w:r w:rsidRPr="00201F72">
              <w:rPr>
                <w:rFonts w:ascii="Andalus" w:eastAsia="Times New Roman" w:hAnsi="Andalus" w:cs="B Nazanin" w:hint="cs"/>
                <w:b/>
                <w:bCs/>
                <w:sz w:val="28"/>
                <w:szCs w:val="28"/>
                <w:rtl/>
                <w:lang w:val="en-GB"/>
              </w:rPr>
              <w:t>نام ونام خانوادگی:</w:t>
            </w:r>
            <w:r w:rsidRPr="00201F72">
              <w:rPr>
                <w:rFonts w:ascii="Andalus" w:eastAsia="Times New Roman" w:hAnsi="Andalus" w:cs="B Nazanin"/>
                <w:b/>
                <w:bCs/>
                <w:sz w:val="28"/>
                <w:szCs w:val="28"/>
                <w:rtl/>
                <w:lang w:val="en-GB"/>
              </w:rPr>
              <w:tab/>
            </w:r>
            <w:r w:rsidRPr="00201F72">
              <w:rPr>
                <w:rFonts w:ascii="Andalus" w:eastAsia="Times New Roman" w:hAnsi="Andalus" w:cs="B Nazanin" w:hint="cs"/>
                <w:b/>
                <w:bCs/>
                <w:sz w:val="28"/>
                <w:szCs w:val="28"/>
                <w:rtl/>
                <w:lang w:val="en-GB"/>
              </w:rPr>
              <w:t>باسمه تعالی</w:t>
            </w:r>
            <w:r w:rsidR="005F5AFD" w:rsidRPr="00201F72">
              <w:rPr>
                <w:rFonts w:ascii="Andalus" w:eastAsia="Times New Roman" w:hAnsi="Andalus"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201F72">
              <w:rPr>
                <w:rFonts w:cs="B Nazanin"/>
                <w:b/>
                <w:bCs/>
                <w:sz w:val="28"/>
                <w:szCs w:val="28"/>
                <w:rtl/>
                <w:lang w:val="en-GB"/>
              </w:rPr>
              <w:tab/>
            </w:r>
            <w:r w:rsidR="00CB5B0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    </w:t>
            </w:r>
            <w:r w:rsidR="00201F7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تاریخ : </w:t>
            </w:r>
            <w:r w:rsidRPr="00201F7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>//</w:t>
            </w:r>
          </w:p>
          <w:p w:rsidR="00CA6777" w:rsidRPr="00201F72" w:rsidRDefault="000943EC" w:rsidP="00433F65">
            <w:pPr>
              <w:tabs>
                <w:tab w:val="left" w:pos="8105"/>
              </w:tabs>
              <w:rPr>
                <w:rFonts w:cs="B Nazanin"/>
                <w:b/>
                <w:bCs/>
                <w:sz w:val="28"/>
                <w:szCs w:val="28"/>
                <w:rtl/>
                <w:lang w:val="en-GB"/>
              </w:rPr>
            </w:pPr>
            <w:r w:rsidRPr="00201F7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نام درس:عربی،زبان قرآن2                      </w:t>
            </w:r>
            <w:r w:rsidRPr="00201F72">
              <w:rPr>
                <w:rFonts w:cs="B Nazanin"/>
                <w:b/>
                <w:bCs/>
                <w:sz w:val="28"/>
                <w:szCs w:val="28"/>
                <w:rtl/>
                <w:lang w:val="en-GB"/>
              </w:rPr>
              <w:tab/>
            </w:r>
            <w:r w:rsidR="00CB5B0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     </w:t>
            </w:r>
            <w:r w:rsidR="00433F65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      </w:t>
            </w:r>
            <w:r w:rsidR="00433F65" w:rsidRPr="00201F7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>وقت:80 دقیقه</w:t>
            </w:r>
            <w:r w:rsidR="00433F65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                                            </w:t>
            </w:r>
          </w:p>
          <w:p w:rsidR="000943EC" w:rsidRPr="00201F72" w:rsidRDefault="000943EC" w:rsidP="000943EC">
            <w:pPr>
              <w:tabs>
                <w:tab w:val="left" w:pos="3591"/>
              </w:tabs>
              <w:rPr>
                <w:rFonts w:cs="B Nazanin"/>
                <w:b/>
                <w:bCs/>
                <w:sz w:val="28"/>
                <w:szCs w:val="28"/>
                <w:rtl/>
                <w:lang w:val="en-GB"/>
              </w:rPr>
            </w:pPr>
            <w:r w:rsidRPr="00201F7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>پایه ورشته:یازدهم مشترک</w:t>
            </w:r>
            <w:r w:rsidRPr="00201F72">
              <w:rPr>
                <w:rFonts w:cs="B Nazanin"/>
                <w:b/>
                <w:bCs/>
                <w:sz w:val="28"/>
                <w:szCs w:val="28"/>
                <w:rtl/>
                <w:lang w:val="en-GB"/>
              </w:rPr>
              <w:tab/>
            </w:r>
            <w:r w:rsidR="00CB5B0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  آزمون خرداد سال تحصیلی1400</w:t>
            </w:r>
            <w:r w:rsidRPr="00201F7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                              </w:t>
            </w:r>
            <w:r w:rsidR="00CB5B0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 </w:t>
            </w:r>
            <w:r w:rsidRPr="00201F7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تعدادصفحات:</w:t>
            </w:r>
            <w:r w:rsidR="00A3707F" w:rsidRPr="00201F7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>4</w:t>
            </w:r>
          </w:p>
          <w:p w:rsidR="000943EC" w:rsidRPr="00433F65" w:rsidRDefault="000943EC" w:rsidP="00433F65">
            <w:pPr>
              <w:tabs>
                <w:tab w:val="left" w:pos="7820"/>
              </w:tabs>
              <w:rPr>
                <w:rFonts w:cs="B Nazanin"/>
                <w:b/>
                <w:bCs/>
                <w:sz w:val="28"/>
                <w:szCs w:val="28"/>
              </w:rPr>
            </w:pPr>
            <w:r w:rsidRPr="00201F7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>نام دبیر:</w:t>
            </w:r>
            <w:r w:rsidRPr="00201F72">
              <w:rPr>
                <w:rFonts w:cs="B Nazanin"/>
                <w:b/>
                <w:bCs/>
                <w:sz w:val="28"/>
                <w:szCs w:val="28"/>
                <w:rtl/>
                <w:lang w:val="en-GB"/>
              </w:rPr>
              <w:tab/>
            </w:r>
            <w:r w:rsidR="00201F7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 </w:t>
            </w:r>
            <w:r w:rsidR="00CB5B0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       </w:t>
            </w:r>
            <w:r w:rsidR="00433F65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  </w:t>
            </w:r>
            <w:r w:rsidR="00CB5B02">
              <w:rPr>
                <w:rFonts w:cs="B Nazanin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433F65" w:rsidRPr="00433F65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  <w:tr w:rsidR="001C25EC" w:rsidRPr="001C25EC" w:rsidTr="0086624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989" w:type="dxa"/>
            <w:gridSpan w:val="4"/>
          </w:tcPr>
          <w:p w:rsidR="00DE5B87" w:rsidRPr="00201F72" w:rsidRDefault="00414756" w:rsidP="00414756">
            <w:pPr>
              <w:tabs>
                <w:tab w:val="left" w:pos="181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01F7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« </w:t>
            </w:r>
            <w:r w:rsidR="005C5943" w:rsidRPr="00201F72">
              <w:rPr>
                <w:rFonts w:cs="B Nazanin" w:hint="cs"/>
                <w:b/>
                <w:bCs/>
                <w:sz w:val="28"/>
                <w:szCs w:val="28"/>
                <w:rtl/>
              </w:rPr>
              <w:t>فقط</w:t>
            </w:r>
            <w:r w:rsidRPr="00201F7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اوست که ازهمه نهان ها آگاه است»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460" w:type="dxa"/>
          </w:tcPr>
          <w:p w:rsidR="002D10C9" w:rsidRPr="001C25EC" w:rsidRDefault="002D10C9" w:rsidP="00661E99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9891" w:type="dxa"/>
          </w:tcPr>
          <w:p w:rsidR="00DE5B87" w:rsidRPr="00201F72" w:rsidRDefault="00DE5B87" w:rsidP="00FE58A6">
            <w:pPr>
              <w:tabs>
                <w:tab w:val="left" w:pos="3294"/>
              </w:tabs>
              <w:spacing w:after="200" w:line="276" w:lineRule="auto"/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</w:pPr>
            <w:r w:rsidRPr="005D7E61"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ar-SA"/>
              </w:rPr>
              <w:t>تَرْجِمِ الکَلِماتِ الّتي تَحتَها خطٌّ</w:t>
            </w:r>
            <w:r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. </w:t>
            </w:r>
            <w:r w:rsidR="00934221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            </w:t>
            </w:r>
            <w:r w:rsidR="0031567E"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الف)   </w:t>
            </w:r>
            <w:r w:rsidR="00041C26" w:rsidRPr="00201F72">
              <w:rPr>
                <w:rFonts w:ascii="Adobe Arabic" w:hAnsi="Adobe Arabic" w:cs="B Nazanin"/>
                <w:sz w:val="26"/>
                <w:szCs w:val="26"/>
                <w:rtl/>
              </w:rPr>
              <w:t>کانَ</w:t>
            </w:r>
            <w:r w:rsidR="00041C26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 xml:space="preserve">ت شیمل </w:t>
            </w:r>
            <w:r w:rsidR="00041C26" w:rsidRPr="00201F72">
              <w:rPr>
                <w:rFonts w:ascii="Adobe Arabic" w:hAnsi="Adobe Arabic" w:cs="B Nazanin" w:hint="cs"/>
                <w:sz w:val="26"/>
                <w:szCs w:val="26"/>
                <w:u w:val="single"/>
                <w:rtl/>
              </w:rPr>
              <w:t>مُعجَبَةً</w:t>
            </w:r>
            <w:r w:rsidR="00041C26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 xml:space="preserve"> بإیران</w:t>
            </w:r>
            <w:r w:rsidR="0031567E" w:rsidRPr="00201F72">
              <w:rPr>
                <w:rFonts w:ascii="Adobe Arabic" w:hAnsi="Adobe Arabic" w:cs="B Nazanin"/>
                <w:sz w:val="26"/>
                <w:szCs w:val="26"/>
                <w:lang w:bidi="ar-SA"/>
              </w:rPr>
              <w:t>.</w:t>
            </w:r>
            <w:r w:rsidR="0031567E"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      </w:t>
            </w:r>
            <w:r w:rsidR="00934221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  </w:t>
            </w:r>
            <w:r w:rsidR="0031567E"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  </w:t>
            </w:r>
            <w:r w:rsidR="00E771D6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>(................................)</w:t>
            </w:r>
            <w:r w:rsidR="0031567E"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                      </w:t>
            </w:r>
          </w:p>
          <w:p w:rsidR="002D10C9" w:rsidRPr="00201F72" w:rsidRDefault="0031567E" w:rsidP="001C25EC">
            <w:pPr>
              <w:tabs>
                <w:tab w:val="left" w:pos="7119"/>
              </w:tabs>
              <w:rPr>
                <w:rFonts w:ascii="Adobe Arabic" w:hAnsi="Adobe Arabic" w:cs="B Nazanin"/>
                <w:sz w:val="26"/>
                <w:szCs w:val="26"/>
                <w:rtl/>
              </w:rPr>
            </w:pPr>
            <w:r w:rsidRPr="00201F72">
              <w:rPr>
                <w:rFonts w:ascii="Adobe Arabic" w:eastAsia="ArialBold" w:hAnsi="Adobe Arabic" w:cs="B Nazanin"/>
                <w:sz w:val="26"/>
                <w:szCs w:val="26"/>
                <w:rtl/>
                <w:lang w:bidi="ar-SA"/>
              </w:rPr>
              <w:t xml:space="preserve">                             </w:t>
            </w:r>
            <w:r w:rsidR="00934221" w:rsidRPr="00201F72">
              <w:rPr>
                <w:rFonts w:ascii="Adobe Arabic" w:eastAsia="ArialBold" w:hAnsi="Adobe Arabic" w:cs="B Nazanin" w:hint="cs"/>
                <w:sz w:val="26"/>
                <w:szCs w:val="26"/>
                <w:rtl/>
                <w:lang w:bidi="ar-SA"/>
              </w:rPr>
              <w:t xml:space="preserve">                  </w:t>
            </w:r>
            <w:r w:rsidRPr="00201F72">
              <w:rPr>
                <w:rFonts w:ascii="Adobe Arabic" w:eastAsia="ArialBold" w:hAnsi="Adobe Arabic" w:cs="B Nazanin"/>
                <w:sz w:val="26"/>
                <w:szCs w:val="26"/>
                <w:rtl/>
                <w:lang w:bidi="ar-SA"/>
              </w:rPr>
              <w:t xml:space="preserve">   </w:t>
            </w:r>
            <w:r w:rsidR="00DE5B87" w:rsidRPr="00201F72">
              <w:rPr>
                <w:rFonts w:ascii="Adobe Arabic" w:eastAsia="ArialBold" w:hAnsi="Adobe Arabic" w:cs="B Nazanin"/>
                <w:sz w:val="26"/>
                <w:szCs w:val="26"/>
                <w:rtl/>
                <w:lang w:bidi="ar-SA"/>
              </w:rPr>
              <w:t>ب)</w:t>
            </w:r>
            <w:r w:rsidRPr="00201F72">
              <w:rPr>
                <w:rFonts w:ascii="Adobe Arabic" w:hAnsi="Adobe Arabic" w:cs="B Nazanin"/>
                <w:sz w:val="26"/>
                <w:szCs w:val="26"/>
                <w:rtl/>
              </w:rPr>
              <w:t xml:space="preserve"> </w:t>
            </w:r>
            <w:r w:rsidR="00041C26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>سألَ الطا</w:t>
            </w:r>
            <w:r w:rsidR="001C25EC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="00041C26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لبُ المُشاغبُ المعلّمَ </w:t>
            </w:r>
            <w:r w:rsidR="00041C26" w:rsidRPr="00201F72">
              <w:rPr>
                <w:rFonts w:ascii="Adobe Arabic" w:hAnsi="Adobe Arabic" w:cs="B Nazanin" w:hint="cs"/>
                <w:sz w:val="26"/>
                <w:szCs w:val="26"/>
                <w:u w:val="single"/>
                <w:rtl/>
                <w:lang w:bidi="ar-SA"/>
              </w:rPr>
              <w:t>تَعنُّتاً</w:t>
            </w:r>
            <w:r w:rsidR="001C25EC" w:rsidRPr="00201F72">
              <w:rPr>
                <w:rFonts w:ascii="Adobe Arabic" w:hAnsi="Adobe Arabic" w:cs="B Nazanin" w:hint="cs"/>
                <w:sz w:val="26"/>
                <w:szCs w:val="26"/>
                <w:u w:val="single"/>
                <w:rtl/>
                <w:lang w:bidi="ar-SA"/>
              </w:rPr>
              <w:t>(</w:t>
            </w:r>
            <w:r w:rsidR="00E771D6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>...............................)</w:t>
            </w:r>
            <w:r w:rsidR="00E771D6"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  </w:t>
            </w:r>
          </w:p>
        </w:tc>
        <w:tc>
          <w:tcPr>
            <w:tcW w:w="638" w:type="dxa"/>
            <w:gridSpan w:val="2"/>
          </w:tcPr>
          <w:p w:rsidR="002D10C9" w:rsidRPr="00201F72" w:rsidRDefault="00FC6ED7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5/</w:t>
            </w:r>
            <w:r w:rsidR="002811D6" w:rsidRPr="00201F72"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60" w:type="dxa"/>
          </w:tcPr>
          <w:p w:rsidR="002D10C9" w:rsidRPr="001C25EC" w:rsidRDefault="002D10C9" w:rsidP="00661E99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9891" w:type="dxa"/>
          </w:tcPr>
          <w:p w:rsidR="00410C84" w:rsidRPr="00201F72" w:rsidRDefault="00410C84" w:rsidP="009E7E37">
            <w:pPr>
              <w:spacing w:after="200" w:line="276" w:lineRule="auto"/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</w:pPr>
            <w:r w:rsidRPr="005D7E61"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ar-SA"/>
              </w:rPr>
              <w:t>اُکْتُبْ فِي الْفَراغِ الْکَلِمَتَیْنِ الْمُتَرادِفَتَیْنِ وَ الْکَلِمَتَیْنِ المُتَضادَّتَینِ</w:t>
            </w:r>
            <w:r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.  </w:t>
            </w:r>
            <w:r w:rsidR="009E7E37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>« الحُبّ</w:t>
            </w:r>
            <w:r w:rsidR="0023356A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="002E640C" w:rsidRPr="00201F72"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–</w:t>
            </w:r>
            <w:r w:rsidR="002E640C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>التّبجیل-تَکَلُّم-العداوة-الإحترام</w:t>
            </w:r>
            <w:r w:rsidR="0023356A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-الغاز </w:t>
            </w:r>
            <w:r w:rsidR="002E640C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>»</w:t>
            </w:r>
          </w:p>
          <w:p w:rsidR="002D10C9" w:rsidRPr="00201F72" w:rsidRDefault="00410C84" w:rsidP="00410C84">
            <w:pPr>
              <w:rPr>
                <w:rFonts w:ascii="Adobe Arabic" w:hAnsi="Adobe Arabic" w:cs="B Nazanin"/>
                <w:sz w:val="26"/>
                <w:szCs w:val="26"/>
                <w:rtl/>
              </w:rPr>
            </w:pPr>
            <w:r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 الف) ................ = ...................</w:t>
            </w:r>
            <w:r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ab/>
            </w:r>
            <w:r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ab/>
            </w:r>
            <w:r w:rsidRPr="00201F72">
              <w:rPr>
                <w:rFonts w:ascii="Adobe Arabic" w:hAnsi="Adobe Arabic" w:cs="B Nazanin"/>
                <w:sz w:val="26"/>
                <w:szCs w:val="26"/>
                <w:lang w:bidi="ar-SA"/>
              </w:rPr>
              <w:t xml:space="preserve">     </w:t>
            </w:r>
            <w:r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ب)................... </w:t>
            </w:r>
            <w:r w:rsidRPr="00201F72">
              <w:rPr>
                <w:rFonts w:ascii="Sakkal Majalla" w:hAnsi="Sakkal Majalla" w:cs="Sakkal Majalla" w:hint="cs"/>
                <w:sz w:val="26"/>
                <w:szCs w:val="26"/>
                <w:rtl/>
                <w:lang w:bidi="ar-SA"/>
              </w:rPr>
              <w:t>≠</w:t>
            </w:r>
            <w:r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>........................</w:t>
            </w:r>
          </w:p>
        </w:tc>
        <w:tc>
          <w:tcPr>
            <w:tcW w:w="638" w:type="dxa"/>
            <w:gridSpan w:val="2"/>
          </w:tcPr>
          <w:p w:rsidR="00FC6ED7" w:rsidRPr="00201F72" w:rsidRDefault="00FC6ED7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2D10C9" w:rsidRPr="00201F72" w:rsidRDefault="00FC6ED7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5/</w:t>
            </w:r>
            <w:r w:rsidR="002811D6" w:rsidRPr="00201F72"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60" w:type="dxa"/>
          </w:tcPr>
          <w:p w:rsidR="002D10C9" w:rsidRPr="001C25EC" w:rsidRDefault="002D10C9" w:rsidP="00661E99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9891" w:type="dxa"/>
          </w:tcPr>
          <w:p w:rsidR="00410C84" w:rsidRPr="005D7E61" w:rsidRDefault="00410C84" w:rsidP="00410C84">
            <w:pPr>
              <w:spacing w:after="200" w:line="276" w:lineRule="auto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ar-SA"/>
              </w:rPr>
            </w:pPr>
            <w:r w:rsidRPr="005D7E61"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ar-SA"/>
              </w:rPr>
              <w:t xml:space="preserve">عَیِّنِ  الْکَلِمَةَ الْغَریبَةَ في المَعْنی: </w:t>
            </w:r>
          </w:p>
          <w:p w:rsidR="00410C84" w:rsidRPr="00201F72" w:rsidRDefault="00410C84" w:rsidP="001C25EC">
            <w:pPr>
              <w:spacing w:after="200" w:line="276" w:lineRule="auto"/>
              <w:rPr>
                <w:rFonts w:ascii="Adobe Arabic" w:hAnsi="Adobe Arabic" w:cs="B Nazanin"/>
                <w:sz w:val="26"/>
                <w:szCs w:val="26"/>
              </w:rPr>
            </w:pPr>
            <w:r w:rsidRPr="00201F72">
              <w:rPr>
                <w:rFonts w:ascii="Adobe Arabic" w:eastAsia="Wingdings 2" w:hAnsi="Adobe Arabic" w:cs="B Nazanin"/>
                <w:sz w:val="26"/>
                <w:szCs w:val="26"/>
                <w:rtl/>
                <w:lang w:bidi="ar-SA"/>
              </w:rPr>
              <w:t xml:space="preserve">الف) </w:t>
            </w:r>
            <w:r w:rsidR="006D3371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>المُزارِع</w:t>
            </w:r>
            <w:r w:rsidR="00F979A4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 xml:space="preserve"> </w:t>
            </w:r>
            <w:r w:rsidR="00F979A4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  <w:r w:rsidR="00F979A4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 xml:space="preserve">              </w:t>
            </w:r>
            <w:r w:rsidR="006D3371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>المَزارع</w:t>
            </w:r>
            <w:r w:rsidR="00F979A4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 xml:space="preserve">  </w:t>
            </w:r>
            <w:r w:rsidR="00F979A4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  <w:r w:rsidR="00F979A4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 xml:space="preserve">          </w:t>
            </w:r>
            <w:r w:rsidR="006D3371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>المُوَظّف</w:t>
            </w:r>
            <w:r w:rsidR="00F979A4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 xml:space="preserve"> </w:t>
            </w:r>
            <w:r w:rsidR="00F979A4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  <w:r w:rsidR="00F979A4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 xml:space="preserve">             </w:t>
            </w:r>
            <w:r w:rsidR="00A47AE9">
              <w:rPr>
                <w:rFonts w:ascii="Adobe Arabic" w:hAnsi="Adobe Arabic" w:cs="B Nazanin" w:hint="cs"/>
                <w:sz w:val="26"/>
                <w:szCs w:val="26"/>
                <w:rtl/>
              </w:rPr>
              <w:t>العامِل</w:t>
            </w:r>
            <w:r w:rsidR="00F979A4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 xml:space="preserve"> </w:t>
            </w:r>
            <w:r w:rsidR="00F979A4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</w:p>
          <w:p w:rsidR="002D10C9" w:rsidRPr="00201F72" w:rsidRDefault="00C83B7A" w:rsidP="00F979A4">
            <w:pPr>
              <w:rPr>
                <w:rFonts w:ascii="Adobe Arabic" w:hAnsi="Adobe Arabic" w:cs="B Nazanin"/>
                <w:sz w:val="26"/>
                <w:szCs w:val="26"/>
              </w:rPr>
            </w:pPr>
            <w:r w:rsidRPr="00201F72">
              <w:rPr>
                <w:rFonts w:ascii="Adobe Arabic" w:hAnsi="Adobe Arabic"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4562029</wp:posOffset>
                      </wp:positionH>
                      <wp:positionV relativeFrom="paragraph">
                        <wp:posOffset>64496</wp:posOffset>
                      </wp:positionV>
                      <wp:extent cx="127463" cy="119226"/>
                      <wp:effectExtent l="0" t="0" r="2540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463" cy="1192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2BE315" id="Rectangle 1" o:spid="_x0000_s1026" style="position:absolute;left:0;text-align:left;margin-left:359.2pt;margin-top:5.1pt;width:10.0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6jcwIAAC8FAAAOAAAAZHJzL2Uyb0RvYy54bWysVE1vGyEQvVfqf0Dc6/2okzRW1pHlKFWl&#10;KLGSVDkTFryrAkMBe+3++g7sem2l6aWqDxiYmTczjzd7db3TimyF8y2YihaTnBJhONStWVf0+/Pt&#10;py+U+MBMzRQYUdG98PR6/vHDVWdnooQGVC0cQRDjZ52taBOCnWWZ543QzE/ACoNGCU6zgEe3zmrH&#10;OkTXKivz/DzrwNXWARfe4+1Nb6TzhC+l4OFBSi8CURXF2kJaXVpf45rNr9hs7ZhtWj6Uwf6hCs1a&#10;g0lHqBsWGNm49g8o3XIHHmSYcNAZSNlykXrAbor8TTdPDbMi9YLkeDvS5P8fLL/frhxpa3w7SgzT&#10;+ESPSBozayVIEenprJ+h15NdueHkcRt73Umn4z92QXaJ0v1IqdgFwvGyKC+m558p4WgqisuyPI+Y&#10;2THYOh++CtAkbirqMHkikm3vfOhdDy4YF4vp06dd2CsRK1DmUUjsAhOWKTrpRyyVI1uGL1//KPrr&#10;htWivzrL8TfUMnqnyhJYRJWtUiNukecDRpTmEVqFxBJ2NLjHSJGUN8bmf6up72/0TknBhDFQtwbc&#10;e8EnWXv/Azc9I5GcV6j3+LQOes17y29bpPiO+bBiDkWO44CDGx5wkQq6isKwo6QB9+u9++iP2kMr&#10;JR0OTUX9zw1zghL1zaAqL4vpNE5ZOkzPLko8uFPL66nFbPQS8HVQeVhd2kb/oA630oF+wflexKxo&#10;YoZj7ory4A6HZeiHGb8QXCwWyQ0ny7JwZ54sj+CR1Sih590Lc3bQWUCB3sNhwNjsjdx63xhpYLEJ&#10;INukxSOvA984lUkzwxckjv3pOXkdv3Pz3wAAAP//AwBQSwMEFAAGAAgAAAAhALQpYjjeAAAACQEA&#10;AA8AAABkcnMvZG93bnJldi54bWxMjzFPwzAQhXck/oN1SGzUbgokhDgVQmJggVIYYLvGRxJhn6PY&#10;aVN+PWaC8fQ+vfddtZ6dFXsaQ+9Zw3KhQBA33vTcanh7fbgoQISIbNB6Jg1HCrCuT08qLI0/8Avt&#10;t7EVqYRDiRq6GIdSytB05DAs/ECcsk8/OozpHFtpRjykcmdlptS1dNhzWuhwoPuOmq/t5DQ8f2Sc&#10;ryZspsejt9+bwrwPT1Hr87P57hZEpDn+wfCrn9ShTk47P7EJwmrIl8VlQlOgMhAJyFfFFYidhuxG&#10;gawr+f+D+gcAAP//AwBQSwECLQAUAAYACAAAACEAtoM4kv4AAADhAQAAEwAAAAAAAAAAAAAAAAAA&#10;AAAAW0NvbnRlbnRfVHlwZXNdLnhtbFBLAQItABQABgAIAAAAIQA4/SH/1gAAAJQBAAALAAAAAAAA&#10;AAAAAAAAAC8BAABfcmVscy8ucmVsc1BLAQItABQABgAIAAAAIQCrpg6jcwIAAC8FAAAOAAAAAAAA&#10;AAAAAAAAAC4CAABkcnMvZTJvRG9jLnhtbFBLAQItABQABgAIAAAAIQC0KWI43gAAAAkBAAAPAAAA&#10;AAAAAAAAAAAAAM0EAABkcnMvZG93bnJldi54bWxQSwUGAAAAAAQABADzAAAA2AUAAAAA&#10;" fillcolor="white [3201]" strokecolor="black [1600]" strokeweight="2pt"/>
                  </w:pict>
                </mc:Fallback>
              </mc:AlternateContent>
            </w:r>
            <w:r w:rsidR="00410C84" w:rsidRPr="00201F72">
              <w:rPr>
                <w:rFonts w:ascii="Adobe Arabic" w:hAnsi="Adobe Arabic" w:cs="B Nazanin"/>
                <w:sz w:val="26"/>
                <w:szCs w:val="26"/>
                <w:rtl/>
              </w:rPr>
              <w:t>ب)</w:t>
            </w:r>
            <w:r w:rsidR="00410C84" w:rsidRPr="00201F72">
              <w:rPr>
                <w:rFonts w:ascii="Adobe Arabic" w:hAnsi="Adobe Arabic" w:cs="B Nazanin"/>
                <w:sz w:val="26"/>
                <w:szCs w:val="26"/>
              </w:rPr>
              <w:t xml:space="preserve"> </w:t>
            </w:r>
            <w:r w:rsidR="006D3371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>أفضل</w:t>
            </w:r>
            <w:r w:rsidR="00410C84" w:rsidRPr="00201F72">
              <w:rPr>
                <w:rFonts w:ascii="Adobe Arabic" w:hAnsi="Adobe Arabic" w:cs="B Nazanin"/>
                <w:sz w:val="26"/>
                <w:szCs w:val="26"/>
              </w:rPr>
              <w:t xml:space="preserve"> </w:t>
            </w:r>
            <w:r w:rsidR="00F979A4" w:rsidRPr="00201F72">
              <w:rPr>
                <w:rFonts w:ascii="Adobe Arabic" w:hAnsi="Adobe Arabic" w:cs="B Nazanin" w:hint="cs"/>
                <w:sz w:val="26"/>
                <w:szCs w:val="26"/>
                <w:rtl/>
                <w:lang w:val="en-GB"/>
              </w:rPr>
              <w:t xml:space="preserve"> </w:t>
            </w:r>
            <w:r w:rsidR="00F979A4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  <w:r w:rsidR="006D3371" w:rsidRPr="00201F72">
              <w:rPr>
                <w:rFonts w:ascii="Adobe Arabic" w:hAnsi="Adobe Arabic" w:cs="B Nazanin" w:hint="cs"/>
                <w:sz w:val="26"/>
                <w:szCs w:val="26"/>
                <w:rtl/>
                <w:lang w:val="en-GB"/>
              </w:rPr>
              <w:t xml:space="preserve">       أعلی</w:t>
            </w:r>
            <w:r w:rsidRPr="00201F72">
              <w:rPr>
                <w:rFonts w:ascii="Adobe Arabic" w:hAnsi="Adobe Arabic" w:cs="B Nazanin" w:hint="cs"/>
                <w:sz w:val="26"/>
                <w:szCs w:val="26"/>
                <w:rtl/>
                <w:lang w:val="en-GB"/>
              </w:rPr>
              <w:t xml:space="preserve">          أبیَض</w:t>
            </w:r>
            <w:r w:rsidR="00F979A4" w:rsidRPr="00201F72">
              <w:rPr>
                <w:rFonts w:ascii="Adobe Arabic" w:hAnsi="Adobe Arabic" w:cs="B Nazanin" w:hint="cs"/>
                <w:sz w:val="26"/>
                <w:szCs w:val="26"/>
                <w:rtl/>
                <w:lang w:val="en-GB"/>
              </w:rPr>
              <w:t xml:space="preserve">   </w:t>
            </w:r>
            <w:r w:rsidR="00F979A4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  <w:r w:rsidR="006D3371" w:rsidRPr="00201F72">
              <w:rPr>
                <w:rFonts w:ascii="Adobe Arabic" w:hAnsi="Adobe Arabic" w:cs="B Nazanin" w:hint="cs"/>
                <w:sz w:val="26"/>
                <w:szCs w:val="26"/>
                <w:rtl/>
                <w:lang w:val="en-GB"/>
              </w:rPr>
              <w:t xml:space="preserve">           أشدّ</w:t>
            </w:r>
            <w:r w:rsidR="00F979A4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 xml:space="preserve"> </w:t>
            </w:r>
            <w:r w:rsidR="00F979A4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</w:p>
        </w:tc>
        <w:tc>
          <w:tcPr>
            <w:tcW w:w="638" w:type="dxa"/>
            <w:gridSpan w:val="2"/>
          </w:tcPr>
          <w:p w:rsidR="00FC6ED7" w:rsidRPr="00201F72" w:rsidRDefault="00FC6ED7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FC6ED7" w:rsidRPr="00201F72" w:rsidRDefault="00FC6ED7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2D10C9" w:rsidRPr="00201F72" w:rsidRDefault="00FC6ED7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5/</w:t>
            </w:r>
            <w:r w:rsidR="002811D6" w:rsidRPr="00201F72"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460" w:type="dxa"/>
          </w:tcPr>
          <w:p w:rsidR="002D10C9" w:rsidRPr="001C25EC" w:rsidRDefault="002D10C9" w:rsidP="00661E99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9891" w:type="dxa"/>
          </w:tcPr>
          <w:p w:rsidR="003A7BF0" w:rsidRDefault="00410C84" w:rsidP="00D36C49">
            <w:pPr>
              <w:tabs>
                <w:tab w:val="center" w:pos="4448"/>
              </w:tabs>
              <w:spacing w:after="200" w:line="276" w:lineRule="auto"/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</w:pPr>
            <w:r w:rsidRPr="005D7E61"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ar-SA"/>
              </w:rPr>
              <w:t>اُکْتُبْ مُفرَدَ أَوْ جَمعَ الْکَلِمَتَیْنِ</w:t>
            </w:r>
            <w:r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. </w:t>
            </w:r>
            <w:r w:rsidR="00212CAE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        </w:t>
            </w:r>
          </w:p>
          <w:p w:rsidR="00D36C49" w:rsidRPr="00201F72" w:rsidRDefault="003A7BF0" w:rsidP="003A7BF0">
            <w:pPr>
              <w:tabs>
                <w:tab w:val="center" w:pos="4448"/>
              </w:tabs>
              <w:spacing w:after="200" w:line="276" w:lineRule="auto"/>
              <w:rPr>
                <w:rFonts w:ascii="Adobe Arabic" w:hAnsi="Adobe Arabic" w:cs="B Nazanin"/>
                <w:sz w:val="26"/>
                <w:szCs w:val="26"/>
                <w:rtl/>
              </w:rPr>
            </w:pPr>
            <w:r>
              <w:rPr>
                <w:rFonts w:ascii="Adobe Arabic" w:hAnsi="Adobe Arabic" w:cs="B Nazanin" w:hint="cs"/>
                <w:sz w:val="26"/>
                <w:szCs w:val="26"/>
                <w:rtl/>
              </w:rPr>
              <w:t>الف-</w:t>
            </w:r>
            <w:r w:rsidR="00212CAE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 </w:t>
            </w:r>
            <w:r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سوف یذهبُ الطلّابُ الی المررسة </w:t>
            </w:r>
            <w:r w:rsidRPr="003A7BF0">
              <w:rPr>
                <w:rFonts w:ascii="Adobe Arabic" w:hAnsi="Adobe Arabic" w:cs="B Nazanin" w:hint="cs"/>
                <w:sz w:val="26"/>
                <w:szCs w:val="26"/>
                <w:u w:val="single"/>
                <w:rtl/>
                <w:lang w:bidi="ar-SA"/>
              </w:rPr>
              <w:t>الأُسب</w:t>
            </w:r>
            <w:r w:rsidR="00866150" w:rsidRPr="003A7BF0">
              <w:rPr>
                <w:rFonts w:ascii="Adobe Arabic" w:hAnsi="Adobe Arabic" w:cs="B Nazanin" w:hint="cs"/>
                <w:sz w:val="26"/>
                <w:szCs w:val="26"/>
                <w:u w:val="single"/>
                <w:rtl/>
                <w:lang w:bidi="ar-SA"/>
              </w:rPr>
              <w:t>وع</w:t>
            </w:r>
            <w:r w:rsidRPr="003A7BF0">
              <w:rPr>
                <w:rFonts w:ascii="Adobe Arabic" w:hAnsi="Adobe Arabic" w:cs="B Nazanin" w:hint="cs"/>
                <w:sz w:val="26"/>
                <w:szCs w:val="26"/>
                <w:u w:val="single"/>
                <w:rtl/>
                <w:lang w:bidi="ar-SA"/>
              </w:rPr>
              <w:t xml:space="preserve">َ </w:t>
            </w:r>
            <w:r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>القادِم</w:t>
            </w:r>
            <w:r w:rsidR="00212CAE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>:</w:t>
            </w:r>
            <w:r w:rsidR="00212CAE"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 </w:t>
            </w:r>
            <w:r w:rsidR="00212CAE" w:rsidRPr="00201F72">
              <w:rPr>
                <w:rFonts w:ascii="Adobe Arabic" w:hAnsi="Adobe Arabic" w:cs="B Nazanin"/>
                <w:sz w:val="26"/>
                <w:szCs w:val="26"/>
                <w:lang w:bidi="ar-SA"/>
              </w:rPr>
              <w:t xml:space="preserve">      ....</w:t>
            </w:r>
            <w:r>
              <w:rPr>
                <w:rFonts w:ascii="Adobe Arabic" w:hAnsi="Adobe Arabic" w:cs="B Nazanin"/>
                <w:sz w:val="26"/>
                <w:szCs w:val="26"/>
                <w:lang w:bidi="ar-SA"/>
              </w:rPr>
              <w:t>.....</w:t>
            </w:r>
            <w:r w:rsidR="00D36C49"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 xml:space="preserve">            </w:t>
            </w:r>
            <w:r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الف- الغِیبَةُ مِن </w:t>
            </w:r>
            <w:r w:rsidR="00866150" w:rsidRPr="003A7BF0">
              <w:rPr>
                <w:rFonts w:ascii="Adobe Arabic" w:hAnsi="Adobe Arabic" w:cs="B Nazanin" w:hint="cs"/>
                <w:sz w:val="26"/>
                <w:szCs w:val="26"/>
                <w:u w:val="single"/>
                <w:rtl/>
                <w:lang w:bidi="ar-SA"/>
              </w:rPr>
              <w:t>کَبائر</w:t>
            </w:r>
            <w:r w:rsidRPr="003A7BF0">
              <w:rPr>
                <w:rFonts w:ascii="Adobe Arabic" w:hAnsi="Adobe Arabic" w:cs="B Nazanin" w:hint="cs"/>
                <w:sz w:val="26"/>
                <w:szCs w:val="26"/>
                <w:u w:val="single"/>
                <w:rtl/>
                <w:lang w:bidi="ar-SA"/>
              </w:rPr>
              <w:t xml:space="preserve"> </w:t>
            </w:r>
            <w:r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>الذنوبِ</w:t>
            </w:r>
            <w:r w:rsidR="00212CAE" w:rsidRPr="00201F72"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  </w:t>
            </w:r>
            <w:r w:rsidR="00212CAE" w:rsidRPr="00201F72">
              <w:rPr>
                <w:rFonts w:ascii="Adobe Arabic" w:hAnsi="Adobe Arabic" w:cs="B Nazanin"/>
                <w:sz w:val="26"/>
                <w:szCs w:val="26"/>
                <w:rtl/>
                <w:lang w:bidi="ar-SA"/>
              </w:rPr>
              <w:t>:</w:t>
            </w:r>
            <w:r w:rsidR="00212CAE" w:rsidRPr="00201F72">
              <w:rPr>
                <w:rFonts w:ascii="Adobe Arabic" w:hAnsi="Adobe Arabic" w:cs="B Nazanin"/>
                <w:sz w:val="26"/>
                <w:szCs w:val="26"/>
                <w:lang w:bidi="ar-SA"/>
              </w:rPr>
              <w:t>...............</w:t>
            </w:r>
            <w:r>
              <w:rPr>
                <w:rFonts w:ascii="Adobe Arabic" w:hAnsi="Adobe Arabic" w:cs="B Nazanin" w:hint="cs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638" w:type="dxa"/>
            <w:gridSpan w:val="2"/>
          </w:tcPr>
          <w:p w:rsidR="00FC6ED7" w:rsidRPr="00201F72" w:rsidRDefault="00FC6ED7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2D10C9" w:rsidRPr="00201F72" w:rsidRDefault="00FC6ED7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5/</w:t>
            </w:r>
            <w:r w:rsidR="002811D6" w:rsidRPr="00201F72"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6192"/>
        </w:trPr>
        <w:tc>
          <w:tcPr>
            <w:tcW w:w="460" w:type="dxa"/>
          </w:tcPr>
          <w:p w:rsidR="002D10C9" w:rsidRPr="001C25EC" w:rsidRDefault="005F3BD7" w:rsidP="00661E99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9891" w:type="dxa"/>
          </w:tcPr>
          <w:p w:rsidR="009611BC" w:rsidRPr="005D7E61" w:rsidRDefault="009611BC" w:rsidP="009611BC">
            <w:pPr>
              <w:spacing w:after="200" w:line="360" w:lineRule="auto"/>
              <w:rPr>
                <w:rFonts w:ascii="Bahij Karim" w:hAnsi="Bahij Karim" w:cs="B Nazanin"/>
                <w:b/>
                <w:bCs/>
                <w:sz w:val="26"/>
                <w:szCs w:val="26"/>
                <w:rtl/>
              </w:rPr>
            </w:pPr>
            <w:r w:rsidRPr="005D7E61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 xml:space="preserve">تَرْجِمِ الْجُمَلَ التّالیَةَ إلی الْفارسیّةِ. </w:t>
            </w:r>
          </w:p>
          <w:p w:rsidR="009611BC" w:rsidRPr="00201F72" w:rsidRDefault="009611BC" w:rsidP="004411B1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ascii="Bahij Karim" w:hAnsi="Bahij Karim"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1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>)</w:t>
            </w:r>
            <w:r w:rsidR="004411B1"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أَوْصَتْ</w:t>
            </w:r>
            <w:r w:rsidR="004411B1" w:rsidRPr="00201F72">
              <w:rPr>
                <w:rFonts w:ascii="Bahij Karim" w:hAnsi="Bahij Karim" w:cs="B Nazanin"/>
                <w:sz w:val="26"/>
                <w:szCs w:val="26"/>
              </w:rPr>
              <w:t xml:space="preserve"> 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شيمِل</w:t>
            </w:r>
            <w:r w:rsidR="004411B1" w:rsidRPr="00201F72">
              <w:rPr>
                <w:rFonts w:ascii="Bahij Karim" w:hAnsi="Bahij Karim" w:cs="B Nazanin"/>
                <w:sz w:val="26"/>
                <w:szCs w:val="26"/>
              </w:rPr>
              <w:t xml:space="preserve"> 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زُمَلاءَها</w:t>
            </w:r>
            <w:r w:rsidR="004411B1" w:rsidRPr="00201F72">
              <w:rPr>
                <w:rFonts w:ascii="Bahij Karim" w:hAnsi="Bahij Karim" w:cs="B Nazanin"/>
                <w:sz w:val="26"/>
                <w:szCs w:val="26"/>
              </w:rPr>
              <w:t xml:space="preserve"> 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أَن یُشَکَّلوا</w:t>
            </w:r>
            <w:r w:rsidR="004411B1" w:rsidRPr="00201F72">
              <w:rPr>
                <w:rFonts w:ascii="Bahij Karim" w:hAnsi="Bahij Karim" w:cs="B Nazanin"/>
                <w:sz w:val="26"/>
                <w:szCs w:val="26"/>
              </w:rPr>
              <w:t xml:space="preserve"> 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فَريقاً</w:t>
            </w:r>
            <w:r w:rsidR="004411B1" w:rsidRPr="00201F72">
              <w:rPr>
                <w:rFonts w:ascii="Bahij Karim" w:hAnsi="Bahij Karim" w:cs="B Nazanin"/>
                <w:sz w:val="26"/>
                <w:szCs w:val="26"/>
              </w:rPr>
              <w:t xml:space="preserve"> 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لِلْحِوارِ</w:t>
            </w:r>
            <w:r w:rsidR="004411B1" w:rsidRPr="00201F72">
              <w:rPr>
                <w:rFonts w:ascii="Bahij Karim" w:hAnsi="Bahij Karim" w:cs="B Nazanin"/>
                <w:sz w:val="26"/>
                <w:szCs w:val="26"/>
              </w:rPr>
              <w:t xml:space="preserve"> 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الدّينيِّ</w:t>
            </w:r>
            <w:r w:rsidR="004411B1" w:rsidRPr="00201F72">
              <w:rPr>
                <w:rFonts w:ascii="Bahij Karim" w:hAnsi="Bahij Karim" w:cs="B Nazanin"/>
                <w:sz w:val="26"/>
                <w:szCs w:val="26"/>
              </w:rPr>
              <w:t xml:space="preserve"> 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وَ</w:t>
            </w:r>
            <w:r w:rsidR="004411B1" w:rsidRPr="00201F72">
              <w:rPr>
                <w:rFonts w:ascii="Bahij Karim" w:hAnsi="Bahij Karim" w:cs="B Nazanin"/>
                <w:sz w:val="26"/>
                <w:szCs w:val="26"/>
              </w:rPr>
              <w:t xml:space="preserve"> 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الثَّقافيِّ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.................................................................................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75/0</w:t>
            </w:r>
          </w:p>
          <w:p w:rsidR="009611BC" w:rsidRPr="00201F72" w:rsidRDefault="009611BC" w:rsidP="009611BC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2)</w:t>
            </w:r>
            <w:r w:rsidR="00761474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لَن تَنالوا البِرَّ حتّی تُنفِقوا ممّا تُحبّون</w:t>
            </w:r>
            <w:r w:rsidR="004411B1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..........................................................................................................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 75/0</w:t>
            </w:r>
          </w:p>
          <w:p w:rsidR="009611BC" w:rsidRPr="00201F72" w:rsidRDefault="009611BC" w:rsidP="007B3990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3)</w:t>
            </w:r>
            <w:r w:rsidR="0077590F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وجدتُ برنامجاً یساعدُنی علی تعلُّمِ العربیه.</w:t>
            </w:r>
            <w:r w:rsidR="007B3990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....................................................................................................5/0</w:t>
            </w:r>
          </w:p>
          <w:p w:rsidR="009611BC" w:rsidRPr="00201F72" w:rsidRDefault="009611BC" w:rsidP="00911C64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4)</w:t>
            </w:r>
            <w:r w:rsidR="00911C64"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تَبدَأُ</w:t>
            </w:r>
            <w:r w:rsidR="00911C64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حَياتَها</w:t>
            </w:r>
            <w:r w:rsidR="00911C64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بِا</w:t>
            </w:r>
            <w:r w:rsidR="00911C64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لِلْتِفافِ</w:t>
            </w:r>
            <w:r w:rsidR="00911C64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حَولَ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جِذعِ</w:t>
            </w:r>
            <w:r w:rsidR="00911C64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شَجَرَةٍ</w:t>
            </w:r>
            <w:r w:rsidR="00911C64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وَ</w:t>
            </w:r>
            <w:r w:rsidR="00911C64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غُصونِها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  <w:r w:rsidR="00911C64"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ثُمَّ</w:t>
            </w:r>
            <w:r w:rsidR="00911C64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تَخْنُقُها</w:t>
            </w:r>
            <w:r w:rsidR="00911C64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 xml:space="preserve"> 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تَدريجيّاً</w:t>
            </w:r>
            <w:r w:rsidR="00911C64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>.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.......................................................................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75/0</w:t>
            </w:r>
          </w:p>
          <w:p w:rsidR="00625579" w:rsidRPr="00201F72" w:rsidRDefault="009611BC" w:rsidP="00625579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5)</w:t>
            </w:r>
            <w:r w:rsidR="00761474" w:rsidRPr="00201F72">
              <w:rPr>
                <w:rFonts w:ascii="AdobeArabic-Regular" w:cs="B Nazanin" w:hint="cs"/>
                <w:sz w:val="26"/>
                <w:szCs w:val="26"/>
                <w:rtl/>
              </w:rPr>
              <w:t>التَجَسّس،هو مُحاوَلةٌ قبیحةٌ لکشف أسرارِ الآخرین لِفضحِهم</w:t>
            </w:r>
            <w:r w:rsidR="00E46BC8" w:rsidRPr="00201F72">
              <w:rPr>
                <w:rFonts w:cs="B Nazanin" w:hint="cs"/>
                <w:sz w:val="26"/>
                <w:szCs w:val="26"/>
                <w:rtl/>
              </w:rPr>
              <w:t>.</w:t>
            </w:r>
            <w:r w:rsidR="00625579" w:rsidRPr="00201F72">
              <w:rPr>
                <w:rFonts w:cs="B Nazanin" w:hint="cs"/>
                <w:sz w:val="26"/>
                <w:szCs w:val="26"/>
                <w:rtl/>
              </w:rPr>
              <w:t>................................................................................75/0</w:t>
            </w:r>
          </w:p>
          <w:p w:rsidR="009611BC" w:rsidRPr="00201F72" w:rsidRDefault="00625579" w:rsidP="00625579">
            <w:pPr>
              <w:tabs>
                <w:tab w:val="left" w:pos="3825"/>
                <w:tab w:val="right" w:pos="8897"/>
              </w:tabs>
              <w:spacing w:after="200" w:line="360" w:lineRule="auto"/>
              <w:rPr>
                <w:rFonts w:cs="B Nazanin"/>
                <w:sz w:val="26"/>
                <w:szCs w:val="26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6</w:t>
            </w:r>
            <w:r w:rsidR="00D36C49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-</w:t>
            </w:r>
            <w:r w:rsidR="00761474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إن یَقرأ مهران إنشاءَه أمام الطلّاب فسوفَ یَتَنَبّهُ زمیلُه المُشاغِب</w:t>
            </w:r>
            <w:r w:rsidR="00F9703F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  <w:r w:rsidR="0076147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............</w:t>
            </w:r>
            <w:r w:rsidR="00911C6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...............................................................................</w:t>
            </w:r>
            <w:r w:rsidR="009611BC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 5/0</w:t>
            </w:r>
            <w:r w:rsidR="009611BC" w:rsidRPr="00201F72">
              <w:rPr>
                <w:rFonts w:ascii="Bahij Karim" w:hAnsi="Bahij Karim" w:cs="B Nazanin"/>
                <w:sz w:val="26"/>
                <w:szCs w:val="26"/>
                <w:lang w:bidi="ar-SA"/>
              </w:rPr>
              <w:t xml:space="preserve"> </w:t>
            </w:r>
          </w:p>
          <w:p w:rsidR="002D10C9" w:rsidRPr="00201F72" w:rsidRDefault="009611BC" w:rsidP="00524913">
            <w:pPr>
              <w:rPr>
                <w:rFonts w:ascii="Adobe Arabic" w:hAnsi="Adobe Arabic"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7)</w:t>
            </w:r>
            <w:r w:rsidR="007B0A63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خیرُ إخوانک مَن دعاک َ إلی صدق المقال بصدقِ مقاله.</w:t>
            </w:r>
            <w:r w:rsidR="00E46BC8" w:rsidRPr="00201F72">
              <w:rPr>
                <w:rFonts w:ascii="Adobe Arabic" w:hAnsi="Adobe Arabic" w:cs="B Nazanin"/>
                <w:sz w:val="26"/>
                <w:szCs w:val="26"/>
                <w:rtl/>
              </w:rPr>
              <w:t>.........................</w:t>
            </w:r>
            <w:r w:rsidR="00E96752" w:rsidRPr="00201F72">
              <w:rPr>
                <w:rFonts w:ascii="Adobe Arabic" w:hAnsi="Adobe Arabic" w:cs="B Nazanin"/>
                <w:sz w:val="26"/>
                <w:szCs w:val="26"/>
                <w:rtl/>
              </w:rPr>
              <w:t>.......................................................</w:t>
            </w:r>
            <w:r w:rsidR="00524913" w:rsidRPr="00201F72">
              <w:rPr>
                <w:rFonts w:ascii="Adobe Arabic" w:hAnsi="Adobe Arabic" w:cs="B Nazanin"/>
                <w:sz w:val="26"/>
                <w:szCs w:val="26"/>
                <w:rtl/>
              </w:rPr>
              <w:t xml:space="preserve">.............................. </w:t>
            </w:r>
            <w:r w:rsidR="00524913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>5/0</w:t>
            </w:r>
          </w:p>
          <w:p w:rsidR="00B1246F" w:rsidRPr="00201F72" w:rsidRDefault="00B1246F" w:rsidP="00524913">
            <w:pPr>
              <w:rPr>
                <w:rFonts w:ascii="Adobe Arabic" w:hAnsi="Adobe Arabic" w:cs="B Nazanin"/>
                <w:sz w:val="26"/>
                <w:szCs w:val="26"/>
                <w:rtl/>
              </w:rPr>
            </w:pPr>
          </w:p>
          <w:p w:rsidR="00C6138A" w:rsidRPr="00201F72" w:rsidRDefault="00761474" w:rsidP="00524913">
            <w:pPr>
              <w:rPr>
                <w:rFonts w:ascii="Adobe Arabic" w:hAnsi="Adobe Arabic" w:cs="B Nazanin"/>
                <w:sz w:val="26"/>
                <w:szCs w:val="26"/>
                <w:rtl/>
              </w:rPr>
            </w:pPr>
            <w:r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>8) ظَواهِرُ الطبیعَةِ تَثبِتُ حقیقةً واحدَةً وهی قُدرةُ اللهِ.</w:t>
            </w:r>
            <w:r w:rsidR="00C6138A" w:rsidRPr="00201F72">
              <w:rPr>
                <w:rFonts w:ascii="Adobe Arabic" w:hAnsi="Adobe Arabic" w:cs="B Nazanin" w:hint="cs"/>
                <w:sz w:val="26"/>
                <w:szCs w:val="26"/>
                <w:rtl/>
              </w:rPr>
              <w:t>.......................................................................................5/0</w:t>
            </w:r>
          </w:p>
          <w:p w:rsidR="00B1246F" w:rsidRPr="00201F72" w:rsidRDefault="00B1246F" w:rsidP="00524913">
            <w:pPr>
              <w:rPr>
                <w:rFonts w:ascii="Adobe Arabic" w:hAnsi="Adobe Arabic" w:cs="B Nazanin"/>
                <w:sz w:val="26"/>
                <w:szCs w:val="26"/>
                <w:rtl/>
              </w:rPr>
            </w:pPr>
          </w:p>
        </w:tc>
        <w:tc>
          <w:tcPr>
            <w:tcW w:w="638" w:type="dxa"/>
            <w:gridSpan w:val="2"/>
          </w:tcPr>
          <w:p w:rsidR="003E7DF5" w:rsidRPr="00201F72" w:rsidRDefault="003E7DF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3E7DF5" w:rsidRPr="00201F72" w:rsidRDefault="003E7DF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3E7DF5" w:rsidRPr="00201F72" w:rsidRDefault="003E7DF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3E7DF5" w:rsidRPr="00201F72" w:rsidRDefault="003E7DF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3E7DF5" w:rsidRPr="00201F72" w:rsidRDefault="003E7DF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3E7DF5" w:rsidRPr="00201F72" w:rsidRDefault="003E7DF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3E7DF5" w:rsidRPr="00201F72" w:rsidRDefault="003E7DF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3E7DF5" w:rsidRPr="00201F72" w:rsidRDefault="003E7DF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2D10C9" w:rsidRPr="00201F72" w:rsidRDefault="003E7DF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3956"/>
        </w:trPr>
        <w:tc>
          <w:tcPr>
            <w:tcW w:w="460" w:type="dxa"/>
          </w:tcPr>
          <w:p w:rsidR="002D10C9" w:rsidRPr="001C25EC" w:rsidRDefault="005F3BD7" w:rsidP="00661E99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9891" w:type="dxa"/>
          </w:tcPr>
          <w:p w:rsidR="008934AB" w:rsidRPr="00201F72" w:rsidRDefault="008934AB" w:rsidP="009611BC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</w:p>
          <w:p w:rsidR="009611BC" w:rsidRPr="00201F72" w:rsidRDefault="009611BC" w:rsidP="009611BC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5D7E61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>اِنْتَخِبِ التَّرجَمَةَ الصَّحیحَةَ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 xml:space="preserve">: </w:t>
            </w:r>
          </w:p>
          <w:p w:rsidR="009611BC" w:rsidRPr="00201F72" w:rsidRDefault="001C3D8C" w:rsidP="009352D7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الف : </w:t>
            </w:r>
            <w:r w:rsidR="002A439E" w:rsidRPr="00201F72">
              <w:rPr>
                <w:rFonts w:ascii="Arial" w:hAnsi="Arial" w:cs="B Nazanin" w:hint="cs"/>
                <w:sz w:val="26"/>
                <w:szCs w:val="26"/>
                <w:rtl/>
              </w:rPr>
              <w:t>ما تُنفِقوا مِن خیرٍ یعلمه اللهُ.</w:t>
            </w:r>
            <w:r w:rsidR="00855318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</w:p>
          <w:p w:rsidR="009611BC" w:rsidRPr="00201F72" w:rsidRDefault="00E15C92" w:rsidP="009352D7">
            <w:pPr>
              <w:tabs>
                <w:tab w:val="right" w:pos="938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Bahij Karim" w:hAnsi="Bahij Karim" w:cs="B Nazanin"/>
                <w:sz w:val="26"/>
                <w:szCs w:val="26"/>
                <w:lang w:val="en-GB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1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>)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  <w:r w:rsidR="002A439E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آنچه را از کارنیک انفاق کرده اید خدا آنرا می داند </w:t>
            </w:r>
            <w:r w:rsidR="00D8632D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. </w:t>
            </w:r>
            <w:r w:rsidR="00D8632D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ab/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</w:t>
            </w:r>
          </w:p>
          <w:p w:rsidR="009611BC" w:rsidRPr="00201F72" w:rsidRDefault="009611BC" w:rsidP="009352D7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2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 xml:space="preserve">) </w:t>
            </w:r>
            <w:r w:rsidR="002A439E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آنجه را از کار خیر انفاق کنید خداوند آنرا می داند</w:t>
            </w:r>
            <w:r w:rsidR="009352D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  <w:r w:rsidR="00D8632D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  <w:r w:rsidR="00D8632D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</w:p>
          <w:p w:rsidR="009611BC" w:rsidRPr="00201F72" w:rsidRDefault="001C3D8C" w:rsidP="009611BC">
            <w:pPr>
              <w:tabs>
                <w:tab w:val="left" w:pos="4135"/>
              </w:tabs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ب: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إِنَّ</w:t>
            </w:r>
            <w:r w:rsidR="00DA3397"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اللَّهَ</w:t>
            </w:r>
            <w:r w:rsidR="00DA3397"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لَا</w:t>
            </w:r>
            <w:r w:rsidR="00DA3397"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يُغَيِّرُ</w:t>
            </w:r>
            <w:r w:rsidR="00DA3397"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مَا</w:t>
            </w:r>
            <w:r w:rsidR="00DA3397"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بِقَوْمٍ حَتَّى</w:t>
            </w:r>
            <w:r w:rsidR="00DA3397"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يُغَيِّرُوا</w:t>
            </w:r>
            <w:r w:rsidR="00DA3397"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مَا</w:t>
            </w:r>
            <w:r w:rsidR="00DA3397"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بِأَنْفُسِهِمْ .</w:t>
            </w:r>
            <w:r w:rsidR="00D8632D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</w:p>
          <w:p w:rsidR="009611BC" w:rsidRPr="00201F72" w:rsidRDefault="009611BC" w:rsidP="009611BC">
            <w:pPr>
              <w:tabs>
                <w:tab w:val="left" w:pos="4135"/>
              </w:tabs>
              <w:spacing w:after="200" w:line="276" w:lineRule="auto"/>
              <w:rPr>
                <w:rFonts w:ascii="Bahij Karim" w:hAnsi="Bahij Karim" w:cs="B Nazanin"/>
                <w:sz w:val="26"/>
                <w:szCs w:val="26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1)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قطعا خداوند حال وروز هیچ قومی را تغییر نمی دهد تا اینکه خودشان را تغییردهند.</w:t>
            </w:r>
            <w:r w:rsidR="00D8632D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  <w:r w:rsidR="00D8632D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</w:p>
          <w:p w:rsidR="002D10C9" w:rsidRPr="00201F72" w:rsidRDefault="009611BC" w:rsidP="00DA3397">
            <w:pPr>
              <w:rPr>
                <w:rFonts w:ascii="Adobe Arabic" w:hAnsi="Adobe Arabic"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2)</w:t>
            </w:r>
            <w:r w:rsidR="00DA3397" w:rsidRPr="00201F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قطعا خداوند حال وروز هیچ قومی را </w:t>
            </w:r>
            <w:r w:rsidR="00E15C92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تغییر نداده است </w:t>
            </w:r>
            <w:r w:rsidR="00DA3397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تا اینکه خودشان را تغییردهند.</w:t>
            </w:r>
            <w:r w:rsidR="00D8632D" w:rsidRPr="00201F72">
              <w:rPr>
                <w:rFonts w:ascii="Adobe Arabic" w:hAnsi="Adobe Arabic" w:cs="B Nazanin"/>
                <w:sz w:val="26"/>
                <w:szCs w:val="26"/>
              </w:rPr>
              <w:t xml:space="preserve"> </w:t>
            </w:r>
            <w:r w:rsidR="00D8632D" w:rsidRPr="00201F72">
              <w:rPr>
                <w:rFonts w:ascii="Adobe Arabic" w:hAnsi="Adobe Arabic" w:cs="B Nazanin"/>
                <w:sz w:val="26"/>
                <w:szCs w:val="26"/>
              </w:rPr>
              <w:sym w:font="Wingdings" w:char="F071"/>
            </w:r>
          </w:p>
          <w:p w:rsidR="00840927" w:rsidRPr="00201F72" w:rsidRDefault="00840927" w:rsidP="00DA3397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38" w:type="dxa"/>
            <w:gridSpan w:val="2"/>
          </w:tcPr>
          <w:p w:rsidR="00D8632D" w:rsidRPr="00201F72" w:rsidRDefault="00D8632D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D8632D" w:rsidRPr="00201F72" w:rsidRDefault="00D8632D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D8632D" w:rsidRPr="00201F72" w:rsidRDefault="00D8632D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D8632D" w:rsidRPr="00201F72" w:rsidRDefault="00D8632D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D8632D" w:rsidRPr="00201F72" w:rsidRDefault="00D8632D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2D10C9" w:rsidRPr="00201F72" w:rsidRDefault="00D8632D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5/</w:t>
            </w:r>
            <w:r w:rsidR="00F94671" w:rsidRPr="00201F72"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2407"/>
        </w:trPr>
        <w:tc>
          <w:tcPr>
            <w:tcW w:w="460" w:type="dxa"/>
          </w:tcPr>
          <w:p w:rsidR="002D10C9" w:rsidRPr="001C25EC" w:rsidRDefault="005F3BD7" w:rsidP="00661E99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9891" w:type="dxa"/>
          </w:tcPr>
          <w:p w:rsidR="009611BC" w:rsidRPr="00201F72" w:rsidRDefault="009611BC" w:rsidP="009611BC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5D7E61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>کَمِّلِ الْفَراغاتِ في التَّرجَمَةِ الْفارسیّةِ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 xml:space="preserve">. </w:t>
            </w:r>
          </w:p>
          <w:p w:rsidR="009014A1" w:rsidRPr="00201F72" w:rsidRDefault="004F47EF" w:rsidP="009014A1">
            <w:pPr>
              <w:pStyle w:val="ListParagraph"/>
              <w:numPr>
                <w:ilvl w:val="0"/>
                <w:numId w:val="7"/>
              </w:numPr>
              <w:rPr>
                <w:rFonts w:ascii="AdobeArabic-Regular" w:cs="B Nazanin"/>
                <w:sz w:val="26"/>
                <w:szCs w:val="26"/>
              </w:rPr>
            </w:pP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فیها مصباحٌ</w:t>
            </w:r>
            <w:r w:rsidR="00F94671" w:rsidRPr="00201F72">
              <w:rPr>
                <w:rFonts w:ascii="AdobeArabic-Regular" w:cs="B Nazanin" w:hint="cs"/>
                <w:sz w:val="26"/>
                <w:szCs w:val="26"/>
                <w:rtl/>
              </w:rPr>
              <w:t>.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،المِصباحُ فِی زُجاجَةٍ </w:t>
            </w:r>
            <w:r w:rsidR="00F94671" w:rsidRPr="00201F72">
              <w:rPr>
                <w:rFonts w:ascii="AdobeArabic-Regular" w:cs="B Nazanin" w:hint="cs"/>
                <w:sz w:val="26"/>
                <w:szCs w:val="26"/>
                <w:rtl/>
              </w:rPr>
              <w:t>.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  درآن،........................است که......................در درون شیشه ای است.</w:t>
            </w:r>
          </w:p>
          <w:p w:rsidR="00D11855" w:rsidRPr="00201F72" w:rsidRDefault="00D11855" w:rsidP="00D11855">
            <w:pPr>
              <w:ind w:left="360"/>
              <w:rPr>
                <w:rFonts w:ascii="AdobeArabic-Regular" w:cs="B Nazanin"/>
                <w:sz w:val="26"/>
                <w:szCs w:val="26"/>
                <w:rtl/>
              </w:rPr>
            </w:pPr>
          </w:p>
          <w:p w:rsidR="002D10C9" w:rsidRPr="00201F72" w:rsidRDefault="00D11855" w:rsidP="00D11855">
            <w:pPr>
              <w:ind w:left="360"/>
              <w:rPr>
                <w:rFonts w:ascii="Bahij Karim" w:hAnsi="Bahij Karim"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2</w:t>
            </w:r>
            <w:r w:rsidR="004F47EF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) إشتَریتُ الیومَ کتابا، قد رأیتُه مِن قبل.    امروزکتابی را</w:t>
            </w:r>
            <w:r w:rsidR="00F2678D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....</w:t>
            </w:r>
            <w:r w:rsidR="004F47EF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.......................که قبلاآن را</w:t>
            </w:r>
            <w:r w:rsidR="00F2678D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.............................</w:t>
            </w:r>
          </w:p>
        </w:tc>
        <w:tc>
          <w:tcPr>
            <w:tcW w:w="638" w:type="dxa"/>
            <w:gridSpan w:val="2"/>
          </w:tcPr>
          <w:p w:rsidR="00D8632D" w:rsidRPr="00201F72" w:rsidRDefault="00D8632D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D8632D" w:rsidRPr="00201F72" w:rsidRDefault="00D8632D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D8632D" w:rsidRPr="00201F72" w:rsidRDefault="00D8632D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2D10C9" w:rsidRPr="00201F72" w:rsidRDefault="00D8632D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460" w:type="dxa"/>
          </w:tcPr>
          <w:p w:rsidR="00715F03" w:rsidRPr="001C25EC" w:rsidRDefault="00840927" w:rsidP="00840927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9891" w:type="dxa"/>
          </w:tcPr>
          <w:p w:rsidR="00715F03" w:rsidRPr="00201F72" w:rsidRDefault="00715F03" w:rsidP="004C0A8F">
            <w:pPr>
              <w:tabs>
                <w:tab w:val="left" w:pos="1689"/>
              </w:tabs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</w:rPr>
            </w:pPr>
            <w:r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عَيِّنْ</w:t>
            </w:r>
            <w:r w:rsidRPr="005D7E61">
              <w:rPr>
                <w:rFonts w:ascii="Bahij Karim" w:hAnsi="Bahij Karim" w:cs="B Nazanin"/>
                <w:b/>
                <w:bCs/>
                <w:sz w:val="26"/>
                <w:szCs w:val="26"/>
                <w:lang w:bidi="ar-SA"/>
              </w:rPr>
              <w:t xml:space="preserve"> </w:t>
            </w:r>
            <w:r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نَوعَ</w:t>
            </w:r>
            <w:r w:rsidRPr="005D7E61">
              <w:rPr>
                <w:rFonts w:ascii="Bahij Karim" w:hAnsi="Bahij Karim" w:cs="B Nazanin"/>
                <w:b/>
                <w:bCs/>
                <w:sz w:val="26"/>
                <w:szCs w:val="26"/>
                <w:lang w:bidi="ar-SA"/>
              </w:rPr>
              <w:t xml:space="preserve"> </w:t>
            </w:r>
            <w:r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الأَفعالِ</w:t>
            </w:r>
            <w:r w:rsidRPr="005D7E61">
              <w:rPr>
                <w:rFonts w:ascii="Bahij Karim" w:hAnsi="Bahij Karim" w:cs="B Nazanin"/>
                <w:b/>
                <w:bCs/>
                <w:sz w:val="26"/>
                <w:szCs w:val="26"/>
                <w:lang w:bidi="ar-SA"/>
              </w:rPr>
              <w:t xml:space="preserve"> </w:t>
            </w:r>
            <w:r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في</w:t>
            </w:r>
            <w:r w:rsidRPr="005D7E61">
              <w:rPr>
                <w:rFonts w:ascii="Bahij Karim" w:hAnsi="Bahij Karim" w:cs="B Nazanin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EA317C"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 xml:space="preserve"> الج</w:t>
            </w:r>
            <w:r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ُمَلِ</w:t>
            </w:r>
            <w:r w:rsidRPr="005D7E61">
              <w:rPr>
                <w:rFonts w:ascii="Bahij Karim" w:hAnsi="Bahij Karim" w:cs="B Nazanin"/>
                <w:b/>
                <w:bCs/>
                <w:sz w:val="26"/>
                <w:szCs w:val="26"/>
                <w:lang w:bidi="ar-SA"/>
              </w:rPr>
              <w:t xml:space="preserve"> </w:t>
            </w:r>
            <w:r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التّاليَةِ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 xml:space="preserve">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</w:p>
          <w:p w:rsidR="00715F03" w:rsidRPr="00201F72" w:rsidRDefault="00715F03" w:rsidP="000A4A08">
            <w:pPr>
              <w:tabs>
                <w:tab w:val="left" w:pos="1689"/>
              </w:tabs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1)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="00786251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="00A80A80"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  <w:lang w:bidi="ar-SA"/>
              </w:rPr>
              <w:t xml:space="preserve">أَنفِقوا </w:t>
            </w:r>
            <w:r w:rsidR="00A80A80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ممّا رزقنا کُم</w:t>
            </w:r>
            <w:r w:rsidR="00C078A9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  <w:r w:rsidR="00C10EA1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    </w:t>
            </w:r>
            <w:r w:rsidR="00A80A80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                         2-</w:t>
            </w:r>
            <w:r w:rsidR="0091202A"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  <w:lang w:bidi="ar-SA"/>
              </w:rPr>
              <w:t xml:space="preserve">لاتُحَدِّثِ </w:t>
            </w:r>
            <w:r w:rsidR="0091202A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الناسَ بکُلِّ ماسمعتَ.</w:t>
            </w:r>
          </w:p>
          <w:p w:rsidR="006403F4" w:rsidRPr="00201F72" w:rsidRDefault="00C05B19" w:rsidP="00786251">
            <w:pPr>
              <w:tabs>
                <w:tab w:val="left" w:pos="1689"/>
              </w:tabs>
              <w:spacing w:after="200" w:line="276" w:lineRule="auto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3</w:t>
            </w:r>
            <w:r w:rsidR="00715F03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)</w:t>
            </w:r>
            <w:r w:rsidR="0078625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لاتُحِبُّ </w:t>
            </w:r>
            <w:r w:rsidR="0078625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</w:rPr>
              <w:t>أن تُظلَمَ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</w:t>
            </w:r>
            <w:r w:rsidR="0078625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            </w:t>
            </w:r>
            <w:r w:rsidR="00C10EA1" w:rsidRPr="00201F72">
              <w:rPr>
                <w:rFonts w:cs="B Nazanin" w:hint="cs"/>
                <w:sz w:val="26"/>
                <w:szCs w:val="26"/>
                <w:rtl/>
              </w:rPr>
              <w:t xml:space="preserve"> 4</w:t>
            </w:r>
            <w:r w:rsidR="006403F4" w:rsidRPr="00201F72">
              <w:rPr>
                <w:rFonts w:cs="B Nazanin" w:hint="cs"/>
                <w:sz w:val="26"/>
                <w:szCs w:val="26"/>
                <w:rtl/>
              </w:rPr>
              <w:t>-</w:t>
            </w:r>
            <w:r w:rsidR="0091202A" w:rsidRPr="00201F72">
              <w:rPr>
                <w:rFonts w:cs="B Nazanin" w:hint="cs"/>
                <w:sz w:val="26"/>
                <w:szCs w:val="26"/>
                <w:u w:val="single"/>
                <w:rtl/>
              </w:rPr>
              <w:t xml:space="preserve"> لم</w:t>
            </w:r>
            <w:r w:rsidR="006B3B13" w:rsidRPr="00201F72">
              <w:rPr>
                <w:rFonts w:cs="B Nazanin" w:hint="cs"/>
                <w:sz w:val="26"/>
                <w:szCs w:val="26"/>
                <w:u w:val="single"/>
                <w:rtl/>
              </w:rPr>
              <w:t>ْ</w:t>
            </w:r>
            <w:r w:rsidR="0091202A" w:rsidRPr="00201F72">
              <w:rPr>
                <w:rFonts w:cs="B Nazanin" w:hint="cs"/>
                <w:sz w:val="26"/>
                <w:szCs w:val="26"/>
                <w:u w:val="single"/>
                <w:rtl/>
              </w:rPr>
              <w:t xml:space="preserve"> یَعلَموا</w:t>
            </w:r>
            <w:r w:rsidR="0091202A" w:rsidRPr="00201F72">
              <w:rPr>
                <w:rFonts w:cs="B Nazanin" w:hint="cs"/>
                <w:sz w:val="26"/>
                <w:szCs w:val="26"/>
                <w:rtl/>
              </w:rPr>
              <w:t xml:space="preserve"> أنَّ اللهَ یری.!</w:t>
            </w:r>
          </w:p>
        </w:tc>
        <w:tc>
          <w:tcPr>
            <w:tcW w:w="638" w:type="dxa"/>
            <w:gridSpan w:val="2"/>
          </w:tcPr>
          <w:p w:rsidR="00715F03" w:rsidRPr="00201F72" w:rsidRDefault="00715F03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15F03" w:rsidRPr="00201F72" w:rsidRDefault="00715F03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15F03" w:rsidRPr="00201F72" w:rsidRDefault="00C10EA1" w:rsidP="00513F16">
            <w:pPr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1</w:t>
            </w:r>
          </w:p>
          <w:p w:rsidR="00715F03" w:rsidRPr="00201F72" w:rsidRDefault="00715F03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1343"/>
        </w:trPr>
        <w:tc>
          <w:tcPr>
            <w:tcW w:w="460" w:type="dxa"/>
          </w:tcPr>
          <w:p w:rsidR="00715F03" w:rsidRPr="001C25EC" w:rsidRDefault="00840927" w:rsidP="00661E99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9891" w:type="dxa"/>
          </w:tcPr>
          <w:p w:rsidR="008A4050" w:rsidRPr="00201F72" w:rsidRDefault="00715F03" w:rsidP="00695AA1">
            <w:pPr>
              <w:tabs>
                <w:tab w:val="left" w:pos="1689"/>
                <w:tab w:val="left" w:pos="3697"/>
              </w:tabs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eastAsia="Calibri" w:hAnsi="Bahij Karim" w:cs="B Nazanin"/>
                <w:sz w:val="26"/>
                <w:szCs w:val="26"/>
                <w:rtl/>
              </w:rPr>
              <w:t>2-</w:t>
            </w:r>
            <w:r w:rsidRPr="005D7E61">
              <w:rPr>
                <w:rFonts w:ascii="Bahij Karim" w:eastAsia="Calibri" w:hAnsi="Bahij Karim" w:cs="B Nazanin"/>
                <w:b/>
                <w:bCs/>
                <w:sz w:val="26"/>
                <w:szCs w:val="26"/>
                <w:rtl/>
              </w:rPr>
              <w:t>ضَعْ</w:t>
            </w:r>
            <w:r w:rsidRPr="005D7E61">
              <w:rPr>
                <w:rFonts w:ascii="Bahij Karim" w:eastAsia="Calibri" w:hAnsi="Bahij Karim" w:cs="B Nazanin"/>
                <w:b/>
                <w:bCs/>
                <w:sz w:val="26"/>
                <w:szCs w:val="26"/>
              </w:rPr>
              <w:t xml:space="preserve"> </w:t>
            </w:r>
            <w:r w:rsidRPr="005D7E61">
              <w:rPr>
                <w:rFonts w:ascii="Bahij Karim" w:eastAsia="Calibri" w:hAnsi="Bahij Karim" w:cs="B Nazanin"/>
                <w:b/>
                <w:bCs/>
                <w:sz w:val="26"/>
                <w:szCs w:val="26"/>
                <w:rtl/>
              </w:rPr>
              <w:t>في</w:t>
            </w:r>
            <w:r w:rsidRPr="005D7E61">
              <w:rPr>
                <w:rFonts w:ascii="Bahij Karim" w:eastAsia="Calibri" w:hAnsi="Bahij Karim" w:cs="B Nazanin"/>
                <w:b/>
                <w:bCs/>
                <w:sz w:val="26"/>
                <w:szCs w:val="26"/>
              </w:rPr>
              <w:t xml:space="preserve"> </w:t>
            </w:r>
            <w:r w:rsidRPr="005D7E61">
              <w:rPr>
                <w:rFonts w:ascii="Bahij Karim" w:eastAsia="Calibri" w:hAnsi="Bahij Karim" w:cs="B Nazanin"/>
                <w:b/>
                <w:bCs/>
                <w:sz w:val="26"/>
                <w:szCs w:val="26"/>
                <w:rtl/>
              </w:rPr>
              <w:t>الْفَراغِ</w:t>
            </w:r>
            <w:r w:rsidRPr="005D7E61">
              <w:rPr>
                <w:rFonts w:ascii="Bahij Karim" w:eastAsia="Calibri" w:hAnsi="Bahij Karim" w:cs="B Nazanin"/>
                <w:b/>
                <w:bCs/>
                <w:sz w:val="26"/>
                <w:szCs w:val="26"/>
              </w:rPr>
              <w:t xml:space="preserve"> </w:t>
            </w:r>
            <w:r w:rsidRPr="005D7E61">
              <w:rPr>
                <w:rFonts w:ascii="Bahij Karim" w:eastAsia="Calibri" w:hAnsi="Bahij Karim" w:cs="B Nazanin"/>
                <w:b/>
                <w:bCs/>
                <w:sz w:val="26"/>
                <w:szCs w:val="26"/>
                <w:rtl/>
              </w:rPr>
              <w:t>کَلِمَةً</w:t>
            </w:r>
            <w:r w:rsidRPr="005D7E61">
              <w:rPr>
                <w:rFonts w:ascii="Bahij Karim" w:eastAsia="Calibri" w:hAnsi="Bahij Karim" w:cs="B Nazanin"/>
                <w:b/>
                <w:bCs/>
                <w:sz w:val="26"/>
                <w:szCs w:val="26"/>
              </w:rPr>
              <w:t xml:space="preserve"> </w:t>
            </w:r>
            <w:r w:rsidRPr="005D7E61">
              <w:rPr>
                <w:rFonts w:ascii="Bahij Karim" w:eastAsia="Calibri" w:hAnsi="Bahij Karim" w:cs="B Nazanin"/>
                <w:b/>
                <w:bCs/>
                <w:sz w:val="26"/>
                <w:szCs w:val="26"/>
                <w:rtl/>
              </w:rPr>
              <w:t>مُناسِبَةً</w:t>
            </w:r>
            <w:r w:rsidRPr="00201F72">
              <w:rPr>
                <w:rFonts w:ascii="Bahij Karim" w:eastAsia="Calibri" w:hAnsi="Bahij Karim" w:cs="B Nazanin"/>
                <w:sz w:val="26"/>
                <w:szCs w:val="26"/>
                <w:lang w:bidi="ar-SA"/>
              </w:rPr>
              <w:t>.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  </w:t>
            </w:r>
          </w:p>
          <w:p w:rsidR="00715F03" w:rsidRPr="00201F72" w:rsidRDefault="00715F03" w:rsidP="00695AA1">
            <w:pPr>
              <w:tabs>
                <w:tab w:val="left" w:pos="1689"/>
                <w:tab w:val="left" w:pos="3697"/>
              </w:tabs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1)</w:t>
            </w:r>
            <w:r w:rsidRPr="00201F72">
              <w:rPr>
                <w:rFonts w:ascii="KFGQPCUthmanTahaNaskh" w:cs="B Nazanin" w:hint="cs"/>
                <w:sz w:val="26"/>
                <w:szCs w:val="26"/>
                <w:rtl/>
              </w:rPr>
              <w:t xml:space="preserve"> </w:t>
            </w:r>
            <w:r w:rsidR="006B3B13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یُریدُ الطالبُ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........................إلَی المکتبةِ صباحاً .       </w:t>
            </w:r>
            <w:r w:rsidR="00695AA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الف-  </w:t>
            </w:r>
            <w:r w:rsidR="006B3B13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لِیذهَبَ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</w:t>
            </w:r>
            <w:r w:rsidR="00695AA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</w:t>
            </w:r>
            <w:r w:rsidR="00695AA1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ب-</w:t>
            </w:r>
            <w:r w:rsidR="006B3B13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لن یذهبَ</w:t>
            </w:r>
          </w:p>
          <w:p w:rsidR="006801F4" w:rsidRDefault="00715F03" w:rsidP="00D11855">
            <w:pPr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2)</w:t>
            </w:r>
            <w:r w:rsidR="006B3B13" w:rsidRPr="00201F72">
              <w:rPr>
                <w:rFonts w:cs="B Nazanin" w:hint="cs"/>
                <w:sz w:val="26"/>
                <w:szCs w:val="26"/>
                <w:rtl/>
              </w:rPr>
              <w:t xml:space="preserve"> ................ریاحٌ شدیدَةٌ</w:t>
            </w:r>
            <w:r w:rsidR="006801F4" w:rsidRPr="00201F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B3B13" w:rsidRPr="00201F72">
              <w:rPr>
                <w:rFonts w:cs="B Nazanin" w:hint="cs"/>
                <w:sz w:val="26"/>
                <w:szCs w:val="26"/>
                <w:rtl/>
              </w:rPr>
              <w:t>.</w:t>
            </w:r>
            <w:r w:rsidR="006801F4" w:rsidRPr="00201F72">
              <w:rPr>
                <w:rFonts w:cs="B Nazanin" w:hint="cs"/>
                <w:sz w:val="26"/>
                <w:szCs w:val="26"/>
                <w:rtl/>
              </w:rPr>
              <w:t xml:space="preserve">          </w:t>
            </w:r>
            <w:r w:rsidR="006B3B13" w:rsidRPr="00201F72">
              <w:rPr>
                <w:rFonts w:cs="B Nazanin" w:hint="cs"/>
                <w:sz w:val="26"/>
                <w:szCs w:val="26"/>
                <w:rtl/>
              </w:rPr>
              <w:t xml:space="preserve">                   الف- عَص</w:t>
            </w:r>
            <w:r w:rsidR="00E961F8">
              <w:rPr>
                <w:rFonts w:cs="B Nazanin" w:hint="cs"/>
                <w:sz w:val="26"/>
                <w:szCs w:val="26"/>
                <w:rtl/>
              </w:rPr>
              <w:t>َ</w:t>
            </w:r>
            <w:r w:rsidR="006B3B13" w:rsidRPr="00201F72">
              <w:rPr>
                <w:rFonts w:cs="B Nazanin" w:hint="cs"/>
                <w:sz w:val="26"/>
                <w:szCs w:val="26"/>
                <w:rtl/>
              </w:rPr>
              <w:t>فَ          ب- عَصَف</w:t>
            </w:r>
            <w:r w:rsidR="00E961F8">
              <w:rPr>
                <w:rFonts w:cs="B Nazanin" w:hint="cs"/>
                <w:sz w:val="26"/>
                <w:szCs w:val="26"/>
                <w:rtl/>
              </w:rPr>
              <w:t>َ</w:t>
            </w:r>
            <w:r w:rsidR="006B3B13" w:rsidRPr="00201F72">
              <w:rPr>
                <w:rFonts w:cs="B Nazanin" w:hint="cs"/>
                <w:sz w:val="26"/>
                <w:szCs w:val="26"/>
                <w:rtl/>
              </w:rPr>
              <w:t>ت</w:t>
            </w:r>
          </w:p>
          <w:p w:rsidR="00E961F8" w:rsidRPr="00201F72" w:rsidRDefault="00E961F8" w:rsidP="00D11855">
            <w:pPr>
              <w:rPr>
                <w:rFonts w:cs="B Nazanin"/>
                <w:sz w:val="26"/>
                <w:szCs w:val="26"/>
                <w:rtl/>
              </w:rPr>
            </w:pPr>
          </w:p>
          <w:p w:rsidR="00C078A9" w:rsidRPr="00201F72" w:rsidRDefault="00C078A9" w:rsidP="008A4050">
            <w:pPr>
              <w:rPr>
                <w:rFonts w:ascii="Bahij Karim" w:hAnsi="Bahij Karim" w:cs="B Nazanin"/>
                <w:sz w:val="26"/>
                <w:szCs w:val="26"/>
                <w:rtl/>
              </w:rPr>
            </w:pPr>
          </w:p>
        </w:tc>
        <w:tc>
          <w:tcPr>
            <w:tcW w:w="638" w:type="dxa"/>
            <w:gridSpan w:val="2"/>
          </w:tcPr>
          <w:p w:rsidR="00715F03" w:rsidRPr="00201F72" w:rsidRDefault="00715F03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15F03" w:rsidRPr="00201F72" w:rsidRDefault="00715F03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15F03" w:rsidRPr="00201F72" w:rsidRDefault="00D1185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5/0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1263"/>
        </w:trPr>
        <w:tc>
          <w:tcPr>
            <w:tcW w:w="460" w:type="dxa"/>
          </w:tcPr>
          <w:p w:rsidR="002D10C9" w:rsidRPr="001C25EC" w:rsidRDefault="00840927" w:rsidP="00E76F5E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9891" w:type="dxa"/>
          </w:tcPr>
          <w:p w:rsidR="00FC6636" w:rsidRPr="00201F72" w:rsidRDefault="001111CB" w:rsidP="00715F03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5D7E61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 xml:space="preserve">عَیِّنِ اِسْمَ </w:t>
            </w:r>
            <w:r w:rsidR="00600A13"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المکان</w:t>
            </w:r>
            <w:r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و اسم التفضیل</w:t>
            </w:r>
            <w:r w:rsidR="00801361"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والمبالغة</w:t>
            </w:r>
            <w:r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801361" w:rsidRPr="005D7E61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>في الْعِباراتِ التَّالِیَةِ .</w:t>
            </w:r>
            <w:r w:rsidR="00801361"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ثمّ ترجم هذه الاسماء</w:t>
            </w:r>
            <w:r w:rsidR="00801361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</w:p>
          <w:p w:rsidR="002D10C9" w:rsidRPr="00201F72" w:rsidRDefault="009C691D" w:rsidP="001111CB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6"/>
                <w:szCs w:val="26"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فی هذاالمَتجَر سَراویلُ أفضَلُ</w:t>
            </w:r>
            <w:r w:rsidR="001111CB" w:rsidRPr="00201F72">
              <w:rPr>
                <w:rFonts w:cs="B Nazanin" w:hint="cs"/>
                <w:sz w:val="26"/>
                <w:szCs w:val="26"/>
                <w:rtl/>
              </w:rPr>
              <w:t>.                      2) ج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>اء الطیّار الایرانی إلی المُسافرینَ</w:t>
            </w:r>
            <w:r w:rsidR="001111CB" w:rsidRPr="00201F72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E9766A" w:rsidRPr="00201F72" w:rsidRDefault="00E9766A" w:rsidP="00E9766A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38" w:type="dxa"/>
            <w:gridSpan w:val="2"/>
          </w:tcPr>
          <w:p w:rsidR="00912612" w:rsidRPr="00201F72" w:rsidRDefault="00912612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912612" w:rsidRPr="00201F72" w:rsidRDefault="00912612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2D10C9" w:rsidRPr="00201F72" w:rsidRDefault="002811D6" w:rsidP="002811D6">
            <w:pPr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5/1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460" w:type="dxa"/>
          </w:tcPr>
          <w:p w:rsidR="002D10C9" w:rsidRPr="001C25EC" w:rsidRDefault="005F3BD7" w:rsidP="00E76F5E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1</w:t>
            </w:r>
            <w:r w:rsidR="00840927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9891" w:type="dxa"/>
          </w:tcPr>
          <w:p w:rsidR="00461B83" w:rsidRPr="00201F72" w:rsidRDefault="00625579" w:rsidP="001A7E0E">
            <w:pPr>
              <w:rPr>
                <w:rFonts w:ascii="Bahij Karim" w:hAnsi="Bahij Karim" w:cs="B Nazanin"/>
                <w:sz w:val="26"/>
                <w:szCs w:val="26"/>
                <w:rtl/>
              </w:rPr>
            </w:pPr>
            <w:r w:rsidRPr="005D7E61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أکتُب ما طُلِبَ منک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</w:t>
            </w:r>
            <w:r w:rsidR="00461B83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     </w:t>
            </w:r>
            <w:r w:rsidR="00FF402D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              </w:t>
            </w:r>
          </w:p>
          <w:p w:rsidR="00E9766A" w:rsidRPr="00201F72" w:rsidRDefault="00FF402D" w:rsidP="00461B83">
            <w:pPr>
              <w:pStyle w:val="ListParagraph"/>
              <w:numPr>
                <w:ilvl w:val="0"/>
                <w:numId w:val="3"/>
              </w:numPr>
              <w:rPr>
                <w:rFonts w:ascii="Bahij Karim" w:hAnsi="Bahij Karim" w:cs="B Nazanin"/>
                <w:sz w:val="26"/>
                <w:szCs w:val="26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وَمَنْ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يَتَوَكَّلْ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عَلَى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اللَّهِ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فَهُوَ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حَسْبُهُ</w:t>
            </w:r>
            <w:r w:rsidR="00912612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  <w:r w:rsidR="00461B83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.  </w:t>
            </w:r>
            <w:r w:rsidR="00625579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الف-</w:t>
            </w:r>
            <w:r w:rsidR="00461B83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  <w:r w:rsidR="00625579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جواب شرط......................</w:t>
            </w:r>
            <w:r w:rsidR="00461B83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 </w:t>
            </w:r>
            <w:r w:rsidR="005A6F15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            </w:t>
            </w:r>
            <w:r w:rsidR="00625579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ب-ترجمه جمله .................................</w:t>
            </w:r>
          </w:p>
          <w:p w:rsidR="0025466F" w:rsidRPr="00201F72" w:rsidRDefault="005A6F15" w:rsidP="00E9766A">
            <w:pPr>
              <w:ind w:left="360"/>
              <w:rPr>
                <w:rFonts w:ascii="Bahij Karim" w:hAnsi="Bahij Karim"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</w:t>
            </w:r>
          </w:p>
          <w:p w:rsidR="005A6F15" w:rsidRPr="00201F72" w:rsidRDefault="009F3DEF" w:rsidP="00461B83">
            <w:pPr>
              <w:pStyle w:val="ListParagraph"/>
              <w:numPr>
                <w:ilvl w:val="0"/>
                <w:numId w:val="3"/>
              </w:numPr>
              <w:rPr>
                <w:rFonts w:ascii="Bahij Karim" w:hAnsi="Bahij Karim" w:cs="B Nazanin"/>
                <w:sz w:val="26"/>
                <w:szCs w:val="26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إذا خاطَبَهم الجاهِلون،قالوا سلاماً</w:t>
            </w:r>
            <w:r w:rsidR="00461B83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</w:t>
            </w:r>
            <w:r w:rsidR="00625579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         الف- فعل شرط......................             ب- ترجمه فعل شرط</w:t>
            </w:r>
            <w:r w:rsidR="001A193D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................</w:t>
            </w:r>
          </w:p>
          <w:p w:rsidR="00E9766A" w:rsidRPr="00201F72" w:rsidRDefault="00E9766A" w:rsidP="00E9766A">
            <w:pPr>
              <w:pStyle w:val="ListParagraph"/>
              <w:rPr>
                <w:rFonts w:ascii="Bahij Karim" w:hAnsi="Bahij Karim" w:cs="B Nazanin"/>
                <w:sz w:val="26"/>
                <w:szCs w:val="26"/>
                <w:rtl/>
              </w:rPr>
            </w:pPr>
          </w:p>
          <w:p w:rsidR="002D10C9" w:rsidRPr="00201F72" w:rsidRDefault="00912612" w:rsidP="005E5E9C">
            <w:pPr>
              <w:tabs>
                <w:tab w:val="left" w:pos="5589"/>
              </w:tabs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A6F15" w:rsidRPr="00201F72">
              <w:rPr>
                <w:rFonts w:cs="B Nazanin" w:hint="cs"/>
                <w:sz w:val="26"/>
                <w:szCs w:val="26"/>
                <w:rtl/>
              </w:rPr>
              <w:t xml:space="preserve">                </w:t>
            </w:r>
            <w:r w:rsidR="00461B83" w:rsidRPr="00201F72">
              <w:rPr>
                <w:rFonts w:cs="B Nazanin" w:hint="cs"/>
                <w:sz w:val="26"/>
                <w:szCs w:val="26"/>
                <w:rtl/>
              </w:rPr>
              <w:t xml:space="preserve">                               </w:t>
            </w:r>
            <w:r w:rsidR="00FF402D" w:rsidRPr="00201F72">
              <w:rPr>
                <w:rFonts w:cs="B Nazanin"/>
                <w:sz w:val="26"/>
                <w:szCs w:val="26"/>
                <w:rtl/>
              </w:rPr>
              <w:tab/>
            </w:r>
            <w:r w:rsidR="00FF402D" w:rsidRPr="00201F72">
              <w:rPr>
                <w:rFonts w:cs="B Nazanin"/>
                <w:sz w:val="26"/>
                <w:szCs w:val="26"/>
                <w:rtl/>
              </w:rPr>
              <w:tab/>
            </w:r>
          </w:p>
        </w:tc>
        <w:tc>
          <w:tcPr>
            <w:tcW w:w="638" w:type="dxa"/>
            <w:gridSpan w:val="2"/>
          </w:tcPr>
          <w:p w:rsidR="00912612" w:rsidRPr="00201F72" w:rsidRDefault="00912612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912612" w:rsidRPr="00201F72" w:rsidRDefault="00912612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2D10C9" w:rsidRPr="00201F72" w:rsidRDefault="00625579" w:rsidP="00625579">
            <w:pPr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1C25EC" w:rsidRPr="001C25EC" w:rsidTr="00033D0F">
        <w:tblPrEx>
          <w:tblLook w:val="0000" w:firstRow="0" w:lastRow="0" w:firstColumn="0" w:lastColumn="0" w:noHBand="0" w:noVBand="0"/>
        </w:tblPrEx>
        <w:trPr>
          <w:trHeight w:val="2113"/>
        </w:trPr>
        <w:tc>
          <w:tcPr>
            <w:tcW w:w="460" w:type="dxa"/>
          </w:tcPr>
          <w:p w:rsidR="00E9766A" w:rsidRDefault="00E9766A" w:rsidP="00661E99">
            <w:pPr>
              <w:rPr>
                <w:rFonts w:cs="B Nazanin"/>
                <w:sz w:val="26"/>
                <w:szCs w:val="26"/>
                <w:rtl/>
              </w:rPr>
            </w:pPr>
          </w:p>
          <w:p w:rsidR="00E9766A" w:rsidRDefault="00E9766A" w:rsidP="00661E99">
            <w:pPr>
              <w:rPr>
                <w:rFonts w:cs="B Nazanin"/>
                <w:sz w:val="26"/>
                <w:szCs w:val="26"/>
                <w:rtl/>
              </w:rPr>
            </w:pPr>
          </w:p>
          <w:p w:rsidR="00E9766A" w:rsidRDefault="00E9766A" w:rsidP="00661E99">
            <w:pPr>
              <w:rPr>
                <w:rFonts w:cs="B Nazanin"/>
                <w:sz w:val="26"/>
                <w:szCs w:val="26"/>
                <w:rtl/>
              </w:rPr>
            </w:pPr>
          </w:p>
          <w:p w:rsidR="00E9766A" w:rsidRDefault="00E9766A" w:rsidP="00661E99">
            <w:pPr>
              <w:rPr>
                <w:rFonts w:cs="B Nazanin"/>
                <w:sz w:val="26"/>
                <w:szCs w:val="26"/>
                <w:rtl/>
              </w:rPr>
            </w:pPr>
          </w:p>
          <w:p w:rsidR="00E9766A" w:rsidRDefault="00E9766A" w:rsidP="00661E99">
            <w:pPr>
              <w:rPr>
                <w:rFonts w:cs="B Nazanin"/>
                <w:sz w:val="26"/>
                <w:szCs w:val="26"/>
                <w:rtl/>
              </w:rPr>
            </w:pPr>
          </w:p>
          <w:p w:rsidR="001A7E0E" w:rsidRPr="001C25EC" w:rsidRDefault="00840927" w:rsidP="00661E99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9891" w:type="dxa"/>
          </w:tcPr>
          <w:p w:rsidR="00CD784E" w:rsidRPr="00201F72" w:rsidRDefault="00CD784E" w:rsidP="00CD784E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</w:p>
          <w:p w:rsidR="001A7E0E" w:rsidRPr="005E5E9C" w:rsidRDefault="001A7E0E" w:rsidP="005E5E9C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5D7E61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>ضَعْ في الْفَراغِ عَدَداً مناسباً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 xml:space="preserve">. </w:t>
            </w:r>
            <w:r w:rsidR="00E57EFC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ثمانیةٌ فی ثلاث</w:t>
            </w:r>
            <w:r w:rsidR="005F5AFD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ةٍ یُساوی ...............</w:t>
            </w:r>
            <w:r w:rsidR="0094286D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.</w:t>
            </w:r>
            <w:r w:rsidR="005F5AFD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1-</w:t>
            </w:r>
            <w:r w:rsidR="00E57EFC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أربعةً وعشرین </w:t>
            </w:r>
            <w:r w:rsidR="00013DE7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   </w:t>
            </w:r>
            <w:r w:rsidR="00E57EFC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2- اربعة وثلاثین</w:t>
            </w:r>
            <w:r w:rsidR="00E9766A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="00E57EFC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 </w:t>
            </w:r>
          </w:p>
        </w:tc>
        <w:tc>
          <w:tcPr>
            <w:tcW w:w="638" w:type="dxa"/>
            <w:gridSpan w:val="2"/>
          </w:tcPr>
          <w:p w:rsidR="00E9766A" w:rsidRPr="00201F72" w:rsidRDefault="00E9766A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E9766A" w:rsidRPr="00201F72" w:rsidRDefault="00E9766A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E9766A" w:rsidRPr="00201F72" w:rsidRDefault="00E9766A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E9766A" w:rsidRPr="00201F72" w:rsidRDefault="00E9766A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E9766A" w:rsidRPr="00201F72" w:rsidRDefault="00E9766A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E9766A" w:rsidRPr="00201F72" w:rsidRDefault="00E9766A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1A7E0E" w:rsidRPr="00201F72" w:rsidRDefault="00E9766A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25</w:t>
            </w:r>
            <w:r w:rsidR="001A7E0E" w:rsidRPr="00201F72">
              <w:rPr>
                <w:rFonts w:cs="B Nazanin" w:hint="cs"/>
                <w:sz w:val="26"/>
                <w:szCs w:val="26"/>
                <w:rtl/>
              </w:rPr>
              <w:t>/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1C25EC" w:rsidRPr="00E9766A" w:rsidTr="005E5E9C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460" w:type="dxa"/>
          </w:tcPr>
          <w:p w:rsidR="005F3BD7" w:rsidRDefault="005F3BD7" w:rsidP="00E76F5E">
            <w:pPr>
              <w:rPr>
                <w:rFonts w:cs="B Nazanin"/>
                <w:sz w:val="26"/>
                <w:szCs w:val="26"/>
                <w:rtl/>
              </w:rPr>
            </w:pPr>
          </w:p>
          <w:p w:rsidR="003B6158" w:rsidRPr="001C25EC" w:rsidRDefault="003B6158" w:rsidP="00E76F5E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9891" w:type="dxa"/>
          </w:tcPr>
          <w:p w:rsidR="005F3BD7" w:rsidRPr="005E5E9C" w:rsidRDefault="00E9766A" w:rsidP="005E5E9C">
            <w:pPr>
              <w:tabs>
                <w:tab w:val="right" w:pos="8897"/>
              </w:tabs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5E5E9C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ت</w:t>
            </w:r>
            <w:r w:rsidR="00E63F99" w:rsidRPr="005E5E9C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رجِم العبارات</w:t>
            </w:r>
            <w:r w:rsidR="00E63F99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</w:t>
            </w:r>
            <w:r w:rsidR="00EF52F3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1-</w:t>
            </w:r>
            <w:r w:rsidR="003518DC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لِن</w:t>
            </w:r>
            <w:r w:rsidR="008611D4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َ</w:t>
            </w:r>
            <w:r w:rsidR="00786975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تَوَکّل الی الله فی أمورنا.</w:t>
            </w:r>
            <w:r w:rsidR="00E63F99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 </w:t>
            </w:r>
            <w:r w:rsidR="00CD784E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   </w:t>
            </w:r>
            <w:r w:rsidR="00E63F99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</w:t>
            </w:r>
            <w:r w:rsidR="00D11855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2</w:t>
            </w:r>
            <w:r w:rsidR="008611D4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)</w:t>
            </w:r>
            <w:r w:rsidR="00786975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لن یُجالِسوا مع الظالمین</w:t>
            </w:r>
            <w:r w:rsidR="00CD784E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.       </w:t>
            </w:r>
            <w:r w:rsidR="006403F4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3-  </w:t>
            </w:r>
            <w:r w:rsidR="00E63F99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ل</w:t>
            </w:r>
            <w:r w:rsidR="00EF52F3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َ</w:t>
            </w:r>
            <w:r w:rsidR="00E63F99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م</w:t>
            </w:r>
            <w:r w:rsidR="00CD784E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ْ یَتَکَلَّمْ</w:t>
            </w:r>
            <w:r w:rsidR="005E5E9C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شیئاً.</w:t>
            </w:r>
          </w:p>
        </w:tc>
        <w:tc>
          <w:tcPr>
            <w:tcW w:w="638" w:type="dxa"/>
            <w:gridSpan w:val="2"/>
          </w:tcPr>
          <w:p w:rsidR="006C3337" w:rsidRPr="00201F72" w:rsidRDefault="006C3337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6C3337" w:rsidRPr="00201F72" w:rsidRDefault="006C3337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5F3BD7" w:rsidRPr="00201F72" w:rsidRDefault="002811D6" w:rsidP="00470EA0">
            <w:pPr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 75/0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1541"/>
        </w:trPr>
        <w:tc>
          <w:tcPr>
            <w:tcW w:w="460" w:type="dxa"/>
          </w:tcPr>
          <w:p w:rsidR="005F3BD7" w:rsidRDefault="005F3BD7" w:rsidP="00E76F5E">
            <w:pPr>
              <w:rPr>
                <w:rFonts w:cs="B Nazanin"/>
                <w:sz w:val="26"/>
                <w:szCs w:val="26"/>
                <w:rtl/>
              </w:rPr>
            </w:pPr>
          </w:p>
          <w:p w:rsidR="003B6158" w:rsidRPr="001C25EC" w:rsidRDefault="003B6158" w:rsidP="00E76F5E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9891" w:type="dxa"/>
          </w:tcPr>
          <w:p w:rsidR="00075EF1" w:rsidRPr="00201F72" w:rsidRDefault="004C0A8F" w:rsidP="00075EF1">
            <w:pPr>
              <w:tabs>
                <w:tab w:val="right" w:pos="8897"/>
              </w:tabs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5E5E9C">
              <w:rPr>
                <w:rFonts w:ascii="Bahij Karim" w:hAnsi="Bahij Karim" w:cs="B Nazanin" w:hint="cs"/>
                <w:b/>
                <w:bCs/>
                <w:sz w:val="26"/>
                <w:szCs w:val="26"/>
                <w:u w:val="single"/>
                <w:rtl/>
                <w:lang w:bidi="ar-SA"/>
              </w:rPr>
              <w:t xml:space="preserve"> </w:t>
            </w:r>
            <w:r w:rsidR="00075EF1" w:rsidRPr="005E5E9C">
              <w:rPr>
                <w:rFonts w:ascii="Bahij Karim" w:hAnsi="Bahij Karim" w:cs="B Nazanin" w:hint="cs"/>
                <w:b/>
                <w:bCs/>
                <w:sz w:val="26"/>
                <w:szCs w:val="26"/>
                <w:u w:val="single"/>
                <w:rtl/>
              </w:rPr>
              <w:t>تَرجِم</w:t>
            </w:r>
            <w:r w:rsidR="00075EF1" w:rsidRPr="005E5E9C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 xml:space="preserve"> هاتینِ العبارتین ح</w:t>
            </w:r>
            <w:r w:rsidR="00673B2C" w:rsidRPr="005E5E9C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َسَب</w:t>
            </w:r>
            <w:r w:rsidR="005E5E9C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>َ قواعد اسم النکره ثمَّ</w:t>
            </w:r>
            <w:r w:rsidR="006F75CF" w:rsidRPr="005E5E9C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F75CF" w:rsidRPr="005E5E9C">
              <w:rPr>
                <w:rFonts w:ascii="Bahij Karim" w:hAnsi="Bahij Karim" w:cs="B Nazanin" w:hint="cs"/>
                <w:b/>
                <w:bCs/>
                <w:sz w:val="26"/>
                <w:szCs w:val="26"/>
                <w:u w:val="single"/>
                <w:rtl/>
              </w:rPr>
              <w:t>عی</w:t>
            </w:r>
            <w:r w:rsidR="005E5E9C">
              <w:rPr>
                <w:rFonts w:ascii="Bahij Karim" w:hAnsi="Bahij Karim" w:cs="B Nazanin" w:hint="cs"/>
                <w:b/>
                <w:bCs/>
                <w:sz w:val="26"/>
                <w:szCs w:val="26"/>
                <w:u w:val="single"/>
                <w:rtl/>
              </w:rPr>
              <w:t>ِّ</w:t>
            </w:r>
            <w:r w:rsidR="006F75CF" w:rsidRPr="005E5E9C">
              <w:rPr>
                <w:rFonts w:ascii="Bahij Karim" w:hAnsi="Bahij Karim" w:cs="B Nazanin" w:hint="cs"/>
                <w:b/>
                <w:bCs/>
                <w:sz w:val="26"/>
                <w:szCs w:val="26"/>
                <w:u w:val="single"/>
                <w:rtl/>
              </w:rPr>
              <w:t>ن</w:t>
            </w:r>
            <w:r w:rsidR="006F75CF" w:rsidRPr="005E5E9C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</w:rPr>
              <w:t xml:space="preserve"> الجمله الوصفیه</w:t>
            </w:r>
            <w:r w:rsidR="006F75CF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</w:t>
            </w:r>
            <w:r w:rsidR="005E5E9C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(ابتدا جملات را ترجمه کنید سپس جم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له وصفیف موجود در این دو جمله را مشخص کنید)</w:t>
            </w:r>
          </w:p>
          <w:p w:rsidR="00075EF1" w:rsidRPr="00201F72" w:rsidRDefault="00075EF1" w:rsidP="00A91C56">
            <w:pPr>
              <w:pStyle w:val="ListParagraph"/>
              <w:numPr>
                <w:ilvl w:val="0"/>
                <w:numId w:val="5"/>
              </w:numPr>
              <w:tabs>
                <w:tab w:val="right" w:pos="8897"/>
              </w:tabs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اَللّهُمَّ إنّی أعوذُ بِکَ</w:t>
            </w:r>
            <w:r w:rsidR="00F60FD0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مِن قلبٍ لایَخشَعُ</w:t>
            </w:r>
            <w:r w:rsidR="00A22A29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...................................................................................</w:t>
            </w:r>
          </w:p>
          <w:p w:rsidR="005F3BD7" w:rsidRPr="00201F72" w:rsidRDefault="00F60FD0" w:rsidP="006F75CF">
            <w:pPr>
              <w:pStyle w:val="ListParagraph"/>
              <w:numPr>
                <w:ilvl w:val="0"/>
                <w:numId w:val="5"/>
              </w:numPr>
              <w:tabs>
                <w:tab w:val="left" w:pos="6292"/>
              </w:tabs>
              <w:rPr>
                <w:rFonts w:cs="B Nazanin"/>
                <w:sz w:val="26"/>
                <w:szCs w:val="26"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أُسافِرُ الی قریةٍ شاهَدتُها فی ایاّمِ صِغَری</w:t>
            </w:r>
            <w:r w:rsidR="00A91C56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  <w:r w:rsidR="00A22A29" w:rsidRPr="00201F72">
              <w:rPr>
                <w:rFonts w:cs="B Nazanin" w:hint="cs"/>
                <w:sz w:val="26"/>
                <w:szCs w:val="26"/>
                <w:rtl/>
              </w:rPr>
              <w:t>...............................................................................................</w:t>
            </w:r>
            <w:r w:rsidR="00A22A29" w:rsidRPr="00201F72">
              <w:rPr>
                <w:rFonts w:cs="B Nazanin"/>
                <w:sz w:val="26"/>
                <w:szCs w:val="26"/>
                <w:rtl/>
              </w:rPr>
              <w:tab/>
            </w:r>
          </w:p>
          <w:p w:rsidR="003B6158" w:rsidRPr="00201F72" w:rsidRDefault="003B6158" w:rsidP="003B6158">
            <w:pPr>
              <w:pStyle w:val="ListParagraph"/>
              <w:tabs>
                <w:tab w:val="left" w:pos="6292"/>
              </w:tabs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38" w:type="dxa"/>
            <w:gridSpan w:val="2"/>
          </w:tcPr>
          <w:p w:rsidR="00A22A29" w:rsidRPr="00201F72" w:rsidRDefault="00A22A29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A22A29" w:rsidRPr="00201F72" w:rsidRDefault="00A22A29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5F3BD7" w:rsidRPr="00201F72" w:rsidRDefault="00A32E25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5/1</w:t>
            </w:r>
          </w:p>
        </w:tc>
      </w:tr>
      <w:tr w:rsidR="001C25EC" w:rsidRPr="001C25EC" w:rsidTr="00926DF6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460" w:type="dxa"/>
          </w:tcPr>
          <w:p w:rsidR="005F3BD7" w:rsidRPr="001C25EC" w:rsidRDefault="00C03F15" w:rsidP="00E76F5E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1</w:t>
            </w:r>
            <w:r w:rsidR="00840927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9891" w:type="dxa"/>
          </w:tcPr>
          <w:p w:rsidR="00934DBC" w:rsidRPr="00FD6444" w:rsidRDefault="00934DBC" w:rsidP="00926DF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6444">
              <w:rPr>
                <w:rFonts w:cs="B Nazanin" w:hint="cs"/>
                <w:b/>
                <w:bCs/>
                <w:sz w:val="24"/>
                <w:szCs w:val="24"/>
                <w:rtl/>
              </w:rPr>
              <w:t>ترجم الافعال والمصادرَ کالمثال.</w:t>
            </w:r>
          </w:p>
          <w:p w:rsidR="00934DBC" w:rsidRPr="00FD6444" w:rsidRDefault="00934DBC" w:rsidP="00934DB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B6158" w:rsidRPr="00201F72" w:rsidRDefault="00F60FD0" w:rsidP="00934DBC">
            <w:pPr>
              <w:rPr>
                <w:rFonts w:cs="B Nazanin"/>
                <w:b/>
                <w:bCs/>
                <w:rtl/>
              </w:rPr>
            </w:pPr>
            <w:r w:rsidRPr="00201F72">
              <w:rPr>
                <w:rFonts w:cs="B Nazanin" w:hint="cs"/>
                <w:b/>
                <w:bCs/>
                <w:rtl/>
              </w:rPr>
              <w:t>علَّمَ:آموزش داد        قد ع</w:t>
            </w:r>
            <w:r w:rsidR="00394536">
              <w:rPr>
                <w:rFonts w:cs="B Nazanin" w:hint="cs"/>
                <w:b/>
                <w:bCs/>
                <w:rtl/>
              </w:rPr>
              <w:t>َ</w:t>
            </w:r>
            <w:r w:rsidRPr="00201F72">
              <w:rPr>
                <w:rFonts w:cs="B Nazanin" w:hint="cs"/>
                <w:b/>
                <w:bCs/>
                <w:rtl/>
              </w:rPr>
              <w:t>لَّموا</w:t>
            </w:r>
            <w:r w:rsidR="00934DBC" w:rsidRPr="00201F72">
              <w:rPr>
                <w:rFonts w:cs="B Nazanin" w:hint="cs"/>
                <w:b/>
                <w:bCs/>
                <w:rtl/>
              </w:rPr>
              <w:t xml:space="preserve">..............    </w:t>
            </w:r>
            <w:r w:rsidR="00C10EA1" w:rsidRPr="00201F72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Pr="00201F72">
              <w:rPr>
                <w:rFonts w:cs="B Nazanin" w:hint="cs"/>
                <w:b/>
                <w:bCs/>
                <w:rtl/>
              </w:rPr>
              <w:t>لن یُعَلِّموا</w:t>
            </w:r>
            <w:r w:rsidR="00C10EA1" w:rsidRPr="00201F72">
              <w:rPr>
                <w:rFonts w:cs="B Nazanin" w:hint="cs"/>
                <w:b/>
                <w:bCs/>
                <w:rtl/>
              </w:rPr>
              <w:t xml:space="preserve">  </w:t>
            </w:r>
            <w:r w:rsidRPr="00201F72">
              <w:rPr>
                <w:rFonts w:cs="B Nazanin" w:hint="cs"/>
                <w:b/>
                <w:bCs/>
                <w:rtl/>
              </w:rPr>
              <w:t>..................</w:t>
            </w:r>
            <w:r w:rsidR="00C10EA1" w:rsidRPr="00201F72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201F72">
              <w:rPr>
                <w:rFonts w:cs="B Nazanin" w:hint="cs"/>
                <w:b/>
                <w:bCs/>
                <w:rtl/>
              </w:rPr>
              <w:t xml:space="preserve">  </w:t>
            </w:r>
          </w:p>
          <w:p w:rsidR="00C10EA1" w:rsidRPr="00201F72" w:rsidRDefault="00C10EA1" w:rsidP="00934DB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38" w:type="dxa"/>
            <w:gridSpan w:val="2"/>
          </w:tcPr>
          <w:p w:rsidR="00340C82" w:rsidRPr="00201F72" w:rsidRDefault="00340C82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5F3BD7" w:rsidRPr="00201F72" w:rsidRDefault="00C10EA1" w:rsidP="00934DBC">
            <w:pPr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5/0</w:t>
            </w:r>
          </w:p>
        </w:tc>
      </w:tr>
      <w:tr w:rsidR="001C25EC" w:rsidRPr="001C25EC" w:rsidTr="000C0D69">
        <w:tblPrEx>
          <w:tblLook w:val="0000" w:firstRow="0" w:lastRow="0" w:firstColumn="0" w:lastColumn="0" w:noHBand="0" w:noVBand="0"/>
        </w:tblPrEx>
        <w:trPr>
          <w:trHeight w:val="1748"/>
        </w:trPr>
        <w:tc>
          <w:tcPr>
            <w:tcW w:w="460" w:type="dxa"/>
          </w:tcPr>
          <w:p w:rsidR="005F3BD7" w:rsidRPr="001C25EC" w:rsidRDefault="00C03F15" w:rsidP="00E76F5E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1</w:t>
            </w:r>
            <w:r w:rsidR="00840927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9891" w:type="dxa"/>
          </w:tcPr>
          <w:p w:rsidR="005F3BD7" w:rsidRPr="00201F72" w:rsidRDefault="00C40A43" w:rsidP="000C0D69">
            <w:pPr>
              <w:spacing w:after="200" w:line="360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FD6444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>اُذکُر المَحَلّ الإعرابي</w:t>
            </w:r>
            <w:r w:rsidRPr="00FD6444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FD6444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>ل</w:t>
            </w:r>
            <w:r w:rsidRPr="00FD6444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>لْکَلِماتِ الّت</w:t>
            </w:r>
            <w:r w:rsidRPr="00FD6444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>ي</w:t>
            </w:r>
            <w:r w:rsidRPr="00FD6444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 xml:space="preserve"> تحتَها خطٌّ.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</w:t>
            </w:r>
            <w:r w:rsidR="000C0D69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1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)  </w:t>
            </w:r>
            <w:r w:rsidR="006C5330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بُعِثَ ا</w:t>
            </w:r>
            <w:r w:rsidR="006C5330"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</w:rPr>
              <w:t>لنبیُّ</w:t>
            </w:r>
            <w:r w:rsidR="006C5330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لیهدیَ الناسَ.</w:t>
            </w:r>
            <w:r w:rsidR="00301400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   2-</w:t>
            </w:r>
            <w:r w:rsidR="00301400"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</w:rPr>
              <w:t>أتقی</w:t>
            </w:r>
            <w:r w:rsidR="00301400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  <w:r w:rsidR="00301400"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</w:rPr>
              <w:t>الناسِ</w:t>
            </w:r>
            <w:r w:rsidR="00301400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مَن یقولُ الحقَّ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</w:rPr>
              <w:t>.</w:t>
            </w:r>
            <w:r w:rsidR="00301400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                         3</w:t>
            </w:r>
            <w:r w:rsidR="00E76F5E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)</w:t>
            </w:r>
            <w:r w:rsidR="007F5C9E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ان تتّقوا اللهَ یجعلْ </w:t>
            </w:r>
            <w:r w:rsidR="007F5C9E"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  <w:lang w:bidi="ar-SA"/>
              </w:rPr>
              <w:t>لَکم</w:t>
            </w:r>
            <w:r w:rsidR="007F5C9E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="007F5C9E"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  <w:lang w:bidi="ar-SA"/>
              </w:rPr>
              <w:t>فرقاناً</w:t>
            </w:r>
            <w:r w:rsidR="00E76F5E"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  <w:lang w:bidi="ar-SA"/>
              </w:rPr>
              <w:t xml:space="preserve"> .</w:t>
            </w:r>
            <w:r w:rsidR="00301400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="0061394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</w:t>
            </w:r>
            <w:r w:rsidR="000C0D69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                  </w:t>
            </w:r>
            <w:r w:rsidR="00301400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4- الکتابُ </w:t>
            </w:r>
            <w:r w:rsidR="00301400"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</w:rPr>
              <w:t>صدیقٌ</w:t>
            </w:r>
            <w:r w:rsidR="00613944" w:rsidRPr="00201F72">
              <w:rPr>
                <w:rFonts w:ascii="Bahij Karim" w:hAnsi="Bahij Karim" w:cs="B Nazanin" w:hint="cs"/>
                <w:sz w:val="26"/>
                <w:szCs w:val="26"/>
                <w:u w:val="single"/>
                <w:rtl/>
              </w:rPr>
              <w:t xml:space="preserve"> </w:t>
            </w:r>
            <w:r w:rsidR="0061394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</w:t>
            </w:r>
            <w:r w:rsidR="00301400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یُنقِذُکَ من الجهل.</w:t>
            </w:r>
            <w:r w:rsidR="00613944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 xml:space="preserve">             </w:t>
            </w:r>
          </w:p>
        </w:tc>
        <w:tc>
          <w:tcPr>
            <w:tcW w:w="638" w:type="dxa"/>
            <w:gridSpan w:val="2"/>
          </w:tcPr>
          <w:p w:rsidR="00340C82" w:rsidRPr="00201F72" w:rsidRDefault="00340C82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5F3BD7" w:rsidRPr="00201F72" w:rsidRDefault="001A193D" w:rsidP="006C5330">
            <w:pPr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5</w:t>
            </w:r>
            <w:r w:rsidR="006C5330" w:rsidRPr="00201F72">
              <w:rPr>
                <w:rFonts w:cs="B Nazanin" w:hint="cs"/>
                <w:sz w:val="26"/>
                <w:szCs w:val="26"/>
                <w:rtl/>
              </w:rPr>
              <w:t>/1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4526"/>
        </w:trPr>
        <w:tc>
          <w:tcPr>
            <w:tcW w:w="460" w:type="dxa"/>
          </w:tcPr>
          <w:p w:rsidR="003B6158" w:rsidRDefault="003B6158" w:rsidP="00661E99">
            <w:pPr>
              <w:rPr>
                <w:rFonts w:cs="B Nazanin"/>
                <w:sz w:val="26"/>
                <w:szCs w:val="26"/>
                <w:rtl/>
              </w:rPr>
            </w:pPr>
          </w:p>
          <w:p w:rsidR="003B6158" w:rsidRPr="001C25EC" w:rsidRDefault="003B6158" w:rsidP="00661E99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</w:p>
          <w:p w:rsidR="00707456" w:rsidRPr="001C25EC" w:rsidRDefault="00707456" w:rsidP="00B4137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99" w:type="dxa"/>
            <w:gridSpan w:val="2"/>
          </w:tcPr>
          <w:p w:rsidR="003B6158" w:rsidRPr="00201F72" w:rsidRDefault="003B6158" w:rsidP="00A44A3C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</w:p>
          <w:p w:rsidR="00707456" w:rsidRPr="00201F72" w:rsidRDefault="00707456" w:rsidP="00A44A3C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FD6444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 xml:space="preserve">ضَعْ في الفراغ الْکَلِمَة  الْمُناسِبَة </w:t>
            </w:r>
            <w:r w:rsidRPr="00FD6444">
              <w:rPr>
                <w:rFonts w:ascii="Bahij Karim" w:hAnsi="Bahij Karim" w:cs="B Nazanin"/>
                <w:b/>
                <w:bCs/>
                <w:sz w:val="26"/>
                <w:szCs w:val="26"/>
                <w:lang w:bidi="ar-SA"/>
              </w:rPr>
              <w:t>.</w:t>
            </w:r>
            <w:r w:rsidRPr="00FD6444">
              <w:rPr>
                <w:rFonts w:ascii="Bahij Karim" w:hAnsi="Bahij Karim" w:cs="B Nazanin"/>
                <w:b/>
                <w:bCs/>
                <w:sz w:val="26"/>
                <w:szCs w:val="26"/>
                <w:rtl/>
                <w:lang w:bidi="ar-SA"/>
              </w:rPr>
              <w:t xml:space="preserve"> (کلمَة زائِدة )</w:t>
            </w:r>
            <w:r w:rsidR="000810B8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="00FF4812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>« شجرة الخُبز</w:t>
            </w:r>
            <w:r w:rsidR="000810B8" w:rsidRPr="00201F72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0810B8" w:rsidRPr="00201F7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–</w:t>
            </w:r>
            <w:r w:rsidR="00507437" w:rsidRPr="00201F72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0810B8" w:rsidRPr="00201F72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507437" w:rsidRPr="00201F72">
              <w:rPr>
                <w:rFonts w:ascii="Sakkal Majalla" w:hAnsi="Sakkal Majalla" w:cs="B Nazanin" w:hint="cs"/>
                <w:b/>
                <w:bCs/>
                <w:sz w:val="26"/>
                <w:szCs w:val="26"/>
                <w:rtl/>
                <w:lang w:bidi="ar-SA"/>
              </w:rPr>
              <w:t>علم الکیمیاء</w:t>
            </w:r>
            <w:r w:rsidR="000810B8" w:rsidRPr="00201F72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0810B8" w:rsidRPr="00201F7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––</w:t>
            </w:r>
            <w:r w:rsidR="000810B8" w:rsidRPr="00201F72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الثّقافة </w:t>
            </w:r>
            <w:r w:rsidR="000810B8" w:rsidRPr="00201F7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A"/>
              </w:rPr>
              <w:t>–</w:t>
            </w:r>
            <w:r w:rsidR="00CB26FE" w:rsidRPr="00201F72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FF4812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المُعَمَّرة</w:t>
            </w:r>
            <w:r w:rsidR="001F734A">
              <w:rPr>
                <w:rFonts w:ascii="Bahij Karim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-المُزارِع</w:t>
            </w:r>
            <w:r w:rsidR="00CB26FE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»</w:t>
            </w:r>
          </w:p>
          <w:p w:rsidR="00707456" w:rsidRPr="00201F72" w:rsidRDefault="00707456" w:rsidP="00707456">
            <w:pPr>
              <w:spacing w:after="200" w:line="480" w:lineRule="auto"/>
              <w:rPr>
                <w:rFonts w:ascii="Bahij Karim" w:hAnsi="Bahij Karim" w:cs="B Nazanin"/>
                <w:sz w:val="26"/>
                <w:szCs w:val="26"/>
              </w:rPr>
            </w:pP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 xml:space="preserve">1. 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>.....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.......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>...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...</w:t>
            </w:r>
            <w:r w:rsidRPr="00201F72">
              <w:rPr>
                <w:rFonts w:ascii="Bahij Karim" w:hAnsi="Bahij Karim" w:cs="B Nazanin"/>
                <w:sz w:val="26"/>
                <w:szCs w:val="26"/>
                <w:rtl/>
              </w:rPr>
              <w:t xml:space="preserve">.  </w:t>
            </w:r>
            <w:r w:rsidR="000810B8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القی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</w:rPr>
              <w:t>َ</w:t>
            </w:r>
            <w:r w:rsidR="000810B8" w:rsidRPr="00201F72">
              <w:rPr>
                <w:rFonts w:ascii="Bahij Karim" w:hAnsi="Bahij Karim" w:cs="B Nazanin" w:hint="cs"/>
                <w:sz w:val="26"/>
                <w:szCs w:val="26"/>
                <w:rtl/>
              </w:rPr>
              <w:t>مُ المشترکةُ بینَ جماعةٍ مِن َ النّاسِ.</w:t>
            </w:r>
          </w:p>
          <w:p w:rsidR="00707456" w:rsidRPr="00201F72" w:rsidRDefault="00707456" w:rsidP="00507437">
            <w:pPr>
              <w:spacing w:after="200" w:line="480" w:lineRule="auto"/>
              <w:rPr>
                <w:rFonts w:ascii="Bahij Karim" w:hAnsi="Bahij Karim" w:cs="B Nazanin"/>
                <w:sz w:val="26"/>
                <w:szCs w:val="26"/>
                <w:lang w:bidi="ar-SA"/>
              </w:rPr>
            </w:pP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>2</w:t>
            </w:r>
            <w:r w:rsidR="000810B8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. </w:t>
            </w:r>
            <w:r w:rsidR="0050743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..........</w:t>
            </w:r>
            <w:r w:rsidR="001F734A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..........هو الشخص الذی ی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َ</w:t>
            </w:r>
            <w:r w:rsidR="001F734A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عمل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ُ</w:t>
            </w:r>
            <w:r w:rsidR="001F734A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فی المزرعة</w:t>
            </w:r>
            <w:r w:rsidR="0050743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</w:p>
          <w:p w:rsidR="00613944" w:rsidRPr="00201F72" w:rsidRDefault="00707456" w:rsidP="00613944">
            <w:pPr>
              <w:spacing w:after="200" w:line="480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>3.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="0050743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........................علم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ُ</w:t>
            </w:r>
            <w:r w:rsidR="0050743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م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ُ</w:t>
            </w:r>
            <w:r w:rsidR="0050743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طالعه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ِ</w:t>
            </w:r>
            <w:r w:rsidR="0050743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خ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َ</w:t>
            </w:r>
            <w:r w:rsidR="0050743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واص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ِّ</w:t>
            </w:r>
            <w:r w:rsidR="0050743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الع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َ</w:t>
            </w:r>
            <w:r w:rsidR="0050743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ناص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ِ</w:t>
            </w:r>
            <w:r w:rsidR="00507437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ر</w:t>
            </w:r>
            <w:r w:rsidR="00FD6444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</w:p>
          <w:p w:rsidR="00707456" w:rsidRPr="00201F72" w:rsidRDefault="00613944" w:rsidP="00613944">
            <w:pPr>
              <w:spacing w:after="200" w:line="480" w:lineRule="auto"/>
              <w:rPr>
                <w:rFonts w:ascii="Bahij Karim" w:hAnsi="Bahij Karim" w:cs="B Nazanin"/>
                <w:sz w:val="26"/>
                <w:szCs w:val="26"/>
                <w:rtl/>
              </w:rPr>
            </w:pP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4-</w:t>
            </w:r>
            <w:r w:rsidR="00707456"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>.</w:t>
            </w:r>
            <w:r w:rsidR="00707456" w:rsidRPr="00201F72">
              <w:rPr>
                <w:rFonts w:ascii="Bahij Karim" w:eastAsia="ArialBold" w:hAnsi="Bahij Karim" w:cs="B Nazanin" w:hint="cs"/>
                <w:sz w:val="26"/>
                <w:szCs w:val="26"/>
                <w:rtl/>
                <w:lang w:bidi="ar-SA"/>
              </w:rPr>
              <w:t xml:space="preserve">................... </w:t>
            </w:r>
            <w:r w:rsidR="00FD6444">
              <w:rPr>
                <w:rFonts w:ascii="Bahij Karim" w:eastAsia="ArialBold" w:hAnsi="Bahij Karim" w:cs="B Nazanin" w:hint="cs"/>
                <w:sz w:val="26"/>
                <w:szCs w:val="26"/>
                <w:rtl/>
                <w:lang w:bidi="ar-SA"/>
              </w:rPr>
              <w:t>تحملَ اثماراً فی نهایة أَ</w:t>
            </w:r>
            <w:r w:rsidR="00FF4812">
              <w:rPr>
                <w:rFonts w:ascii="Bahij Karim" w:eastAsia="ArialBold" w:hAnsi="Bahij Karim" w:cs="B Nazanin" w:hint="cs"/>
                <w:sz w:val="26"/>
                <w:szCs w:val="26"/>
                <w:rtl/>
                <w:lang w:bidi="ar-SA"/>
              </w:rPr>
              <w:t>غصان</w:t>
            </w:r>
            <w:r w:rsidR="00FD6444">
              <w:rPr>
                <w:rFonts w:ascii="Bahij Karim" w:eastAsia="ArialBold" w:hAnsi="Bahij Karim" w:cs="B Nazanin" w:hint="cs"/>
                <w:sz w:val="26"/>
                <w:szCs w:val="26"/>
                <w:rtl/>
                <w:lang w:bidi="ar-SA"/>
              </w:rPr>
              <w:t>ِ</w:t>
            </w:r>
            <w:r w:rsidR="00FF4812">
              <w:rPr>
                <w:rFonts w:ascii="Bahij Karim" w:eastAsia="ArialBold" w:hAnsi="Bahij Karim" w:cs="B Nazanin" w:hint="cs"/>
                <w:sz w:val="26"/>
                <w:szCs w:val="26"/>
                <w:rtl/>
                <w:lang w:bidi="ar-SA"/>
              </w:rPr>
              <w:t>ها</w:t>
            </w:r>
            <w:r w:rsidR="000810B8" w:rsidRPr="00201F72">
              <w:rPr>
                <w:rFonts w:ascii="Bahij Karim" w:eastAsia="ArialBold" w:hAnsi="Bahij Karim" w:cs="B Nazanin" w:hint="cs"/>
                <w:sz w:val="26"/>
                <w:szCs w:val="26"/>
                <w:rtl/>
                <w:lang w:bidi="ar-SA"/>
              </w:rPr>
              <w:t>.</w:t>
            </w:r>
          </w:p>
        </w:tc>
        <w:tc>
          <w:tcPr>
            <w:tcW w:w="630" w:type="dxa"/>
          </w:tcPr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707456" w:rsidP="00C30958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1</w:t>
            </w:r>
          </w:p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707456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C25EC" w:rsidRPr="001C25EC" w:rsidTr="002A7B13">
        <w:tblPrEx>
          <w:tblLook w:val="0000" w:firstRow="0" w:lastRow="0" w:firstColumn="0" w:lastColumn="0" w:noHBand="0" w:noVBand="0"/>
        </w:tblPrEx>
        <w:trPr>
          <w:trHeight w:val="5515"/>
        </w:trPr>
        <w:tc>
          <w:tcPr>
            <w:tcW w:w="460" w:type="dxa"/>
          </w:tcPr>
          <w:p w:rsidR="00707456" w:rsidRPr="001C25EC" w:rsidRDefault="00840927" w:rsidP="00840927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18</w:t>
            </w:r>
          </w:p>
        </w:tc>
        <w:tc>
          <w:tcPr>
            <w:tcW w:w="9899" w:type="dxa"/>
            <w:gridSpan w:val="2"/>
          </w:tcPr>
          <w:p w:rsidR="006620AB" w:rsidRPr="00201F72" w:rsidRDefault="006620AB" w:rsidP="00C30FC1">
            <w:pPr>
              <w:spacing w:after="200" w:line="276" w:lineRule="auto"/>
              <w:rPr>
                <w:rFonts w:ascii="Bahij Karim" w:eastAsia="Times New Roman" w:hAnsi="Bahij Karim" w:cs="B Nazanin"/>
                <w:b/>
                <w:bCs/>
                <w:sz w:val="26"/>
                <w:szCs w:val="26"/>
                <w:rtl/>
                <w:lang w:bidi="ar-SA"/>
              </w:rPr>
            </w:pPr>
          </w:p>
          <w:p w:rsidR="008611D4" w:rsidRPr="00971359" w:rsidRDefault="00971359" w:rsidP="00C30FC1">
            <w:pPr>
              <w:spacing w:after="200" w:line="276" w:lineRule="auto"/>
              <w:rPr>
                <w:rFonts w:ascii="AdobeArabic-Regular" w:cs="B Nazanin"/>
                <w:b/>
                <w:bCs/>
                <w:sz w:val="26"/>
                <w:szCs w:val="26"/>
                <w:rtl/>
              </w:rPr>
            </w:pPr>
            <w:r w:rsidRPr="00971359">
              <w:rPr>
                <w:rFonts w:ascii="Bahij Karim" w:eastAsia="Times New Roman" w:hAnsi="Bahij Karim" w:cs="B Nazanin" w:hint="cs"/>
                <w:b/>
                <w:bCs/>
                <w:sz w:val="26"/>
                <w:szCs w:val="26"/>
                <w:rtl/>
                <w:lang w:bidi="ar-SA"/>
              </w:rPr>
              <w:t>إ</w:t>
            </w:r>
            <w:r w:rsidR="00DF14B7" w:rsidRPr="00971359">
              <w:rPr>
                <w:rFonts w:ascii="Bahij Karim" w:eastAsia="Times New Roman" w:hAnsi="Bahij Karim" w:cs="B Nazanin"/>
                <w:b/>
                <w:bCs/>
                <w:sz w:val="26"/>
                <w:szCs w:val="26"/>
                <w:rtl/>
                <w:lang w:bidi="ar-SA"/>
              </w:rPr>
              <w:t>ق</w:t>
            </w:r>
            <w:r w:rsidR="00DF14B7" w:rsidRPr="00971359">
              <w:rPr>
                <w:rFonts w:ascii="Bahij Karim" w:eastAsia="Times New Roman" w:hAnsi="Bahij Karim" w:cs="B Nazanin"/>
                <w:b/>
                <w:bCs/>
                <w:sz w:val="26"/>
                <w:szCs w:val="26"/>
                <w:rtl/>
                <w:lang w:bidi="ar-EG"/>
              </w:rPr>
              <w:t>ْر</w:t>
            </w:r>
            <w:r w:rsidR="00DF14B7" w:rsidRPr="00971359">
              <w:rPr>
                <w:rFonts w:ascii="Bahij Karim" w:eastAsia="Times New Roman" w:hAnsi="Bahij Karim" w:cs="B Nazanin"/>
                <w:b/>
                <w:bCs/>
                <w:sz w:val="26"/>
                <w:szCs w:val="26"/>
                <w:rtl/>
                <w:lang w:bidi="ar-SA"/>
              </w:rPr>
              <w:t>إِ</w:t>
            </w:r>
            <w:r w:rsidR="00DF14B7" w:rsidRPr="00971359">
              <w:rPr>
                <w:rFonts w:ascii="Bahij Karim" w:eastAsia="Times New Roman" w:hAnsi="Bahij Karim" w:cs="B Nazanin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F14B7" w:rsidRPr="00971359">
              <w:rPr>
                <w:rFonts w:ascii="Bahij Karim" w:eastAsia="Times New Roman" w:hAnsi="Bahij Karim" w:cs="B Nazanin"/>
                <w:b/>
                <w:bCs/>
                <w:sz w:val="26"/>
                <w:szCs w:val="26"/>
                <w:rtl/>
                <w:lang w:bidi="ar-SA"/>
              </w:rPr>
              <w:t>النَّصَّ</w:t>
            </w:r>
            <w:r w:rsidR="00DF14B7" w:rsidRPr="00971359">
              <w:rPr>
                <w:rFonts w:ascii="Bahij Karim" w:eastAsia="Times New Roman" w:hAnsi="Bahij Karim" w:cs="B Nazanin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F14B7" w:rsidRPr="00971359">
              <w:rPr>
                <w:rFonts w:ascii="Bahij Karim" w:eastAsia="Times New Roman" w:hAnsi="Bahij Karim" w:cs="B Nazanin"/>
                <w:b/>
                <w:bCs/>
                <w:sz w:val="26"/>
                <w:szCs w:val="26"/>
                <w:rtl/>
                <w:lang w:bidi="ar-SA"/>
              </w:rPr>
              <w:t>التّاليَ ثمَّ أَجب</w:t>
            </w:r>
            <w:r w:rsidR="00DF14B7" w:rsidRPr="00971359">
              <w:rPr>
                <w:rFonts w:ascii="Bahij Karim" w:eastAsia="Times New Roman" w:hAnsi="Bahij Karim" w:cs="B Nazanin"/>
                <w:b/>
                <w:bCs/>
                <w:sz w:val="26"/>
                <w:szCs w:val="26"/>
                <w:rtl/>
                <w:lang w:bidi="ar-EG"/>
              </w:rPr>
              <w:t>ْ عم</w:t>
            </w:r>
            <w:r w:rsidR="00DF14B7" w:rsidRPr="00971359">
              <w:rPr>
                <w:rFonts w:ascii="Bahij Karim" w:eastAsia="Times New Roman" w:hAnsi="Bahij Karim" w:cs="B Nazanin"/>
                <w:b/>
                <w:bCs/>
                <w:sz w:val="26"/>
                <w:szCs w:val="26"/>
                <w:rtl/>
                <w:lang w:bidi="ar-SA"/>
              </w:rPr>
              <w:t>ّاطُلِبَ مِنکَ:</w:t>
            </w:r>
          </w:p>
          <w:p w:rsidR="00DF14B7" w:rsidRPr="00201F72" w:rsidRDefault="00B9376A" w:rsidP="00C30FC1">
            <w:pPr>
              <w:spacing w:after="200" w:line="276" w:lineRule="auto"/>
              <w:rPr>
                <w:rFonts w:ascii="Bahij Karim" w:eastAsia="Times New Roman" w:hAnsi="Bahij Karim" w:cs="B Nazanin"/>
                <w:sz w:val="26"/>
                <w:szCs w:val="26"/>
              </w:rPr>
            </w:pP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قَرَّرَ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أَربَعَةُ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طُلّ</w:t>
            </w:r>
            <w:r w:rsidR="009A4269" w:rsidRPr="00201F72">
              <w:rPr>
                <w:rFonts w:ascii="AdobeArabic-Regular" w:cs="B Nazanin" w:hint="cs"/>
                <w:sz w:val="26"/>
                <w:szCs w:val="26"/>
                <w:rtl/>
              </w:rPr>
              <w:t>ا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بٍ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أَن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يَغيبوا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عَنِ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ا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لِ</w:t>
            </w:r>
            <w:r w:rsidR="009A4269" w:rsidRPr="00201F72">
              <w:rPr>
                <w:rFonts w:ascii="AdobeArabic-Regular" w:cs="B Nazanin" w:hint="cs"/>
                <w:sz w:val="26"/>
                <w:szCs w:val="26"/>
                <w:rtl/>
              </w:rPr>
              <w:t>إ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مْتِحانِ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فَاتَّصَلوا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بِالْ</w:t>
            </w:r>
            <w:r w:rsidR="009A4269" w:rsidRPr="00201F72">
              <w:rPr>
                <w:rFonts w:ascii="AdobeArabic-Regular" w:cs="B Nazanin" w:hint="cs"/>
                <w:sz w:val="26"/>
                <w:szCs w:val="26"/>
                <w:rtl/>
              </w:rPr>
              <w:t>أ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سُتاذِ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هاتِفيّاً</w:t>
            </w:r>
            <w:r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 xml:space="preserve"> .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وَ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قالوا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لَهُ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: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أَحَدُإطاراتِ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سَيّارَتِنَا</w:t>
            </w:r>
            <w:r w:rsidRPr="00201F72">
              <w:rPr>
                <w:rFonts w:ascii="AdobeArabic-Regular" w:cs="B Nazanin"/>
                <w:sz w:val="26"/>
                <w:szCs w:val="26"/>
              </w:rPr>
              <w:t xml:space="preserve"> </w:t>
            </w:r>
            <w:r w:rsidRPr="00201F72">
              <w:rPr>
                <w:rFonts w:ascii="AdobeArabic-Regular" w:cs="B Nazanin" w:hint="cs"/>
                <w:sz w:val="26"/>
                <w:szCs w:val="26"/>
                <w:rtl/>
              </w:rPr>
              <w:t>انْفَجَرَ</w:t>
            </w:r>
            <w:r w:rsidR="009A4269"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وافَقَ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الْأسُتاذُ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أَنْ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يؤُجَلَّ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لَهُمُ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ا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لِإمْتِحانَ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لِمُدَّةِ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أُسبوعٍ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واحِدٍ</w:t>
            </w:r>
            <w:r w:rsidR="009A4269"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فَفَرِحَ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الطُّلّابُ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بِذ</w:t>
            </w:r>
            <w:r w:rsidR="009A4269" w:rsidRPr="00201F72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ٰ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لِكَ؛</w:t>
            </w:r>
            <w:r w:rsidR="009A4269"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لِأنَّ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خُطَّتَهُم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8611D4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لِتَأجیل الإمتحانِ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نَجَحَتْ .</w:t>
            </w:r>
            <w:r w:rsidR="009A4269"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في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الْأسُبوعِ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التّالي</w:t>
            </w:r>
            <w:r w:rsidR="009A4269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9A4269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 xml:space="preserve">حَضَرو لِلإمتحانِ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وَلکِنَّهم لَم یَستَطیعوا .ثُمَّ</w:t>
            </w:r>
            <w:r w:rsidR="00C30FC1" w:rsidRPr="00201F72">
              <w:rPr>
                <w:rFonts w:ascii="AdobeArabic-Regular" w:cs="B Nazanin" w:hint="cs"/>
                <w:sz w:val="26"/>
                <w:szCs w:val="26"/>
                <w:rtl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خَجِلَ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الطُّلّابُ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وَ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نَدِموا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وَ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اعْتَذَروا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مِن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فِعْلِهِم، نَصَحَهُمُ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الْ</w:t>
            </w:r>
            <w:r w:rsidR="008611D4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اس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تاذُ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وَ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قالَ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: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مَنْ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يَکذِبْ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لا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 xml:space="preserve"> </w:t>
            </w:r>
            <w:r w:rsidR="00C30FC1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</w:rPr>
              <w:t>يَنْجَحْ</w:t>
            </w:r>
            <w:r w:rsidR="00C30FC1" w:rsidRPr="00201F72">
              <w:rPr>
                <w:rFonts w:ascii="Bahij Karim" w:eastAsia="Times New Roman" w:hAnsi="Bahij Karim" w:cs="B Nazanin"/>
                <w:sz w:val="26"/>
                <w:szCs w:val="26"/>
              </w:rPr>
              <w:t>.</w:t>
            </w:r>
          </w:p>
          <w:p w:rsidR="00DF14B7" w:rsidRPr="00201F72" w:rsidRDefault="00DF14B7" w:rsidP="008611D4">
            <w:pPr>
              <w:spacing w:after="200" w:line="276" w:lineRule="auto"/>
              <w:rPr>
                <w:rFonts w:ascii="Bahij Karim" w:eastAsia="Times New Roman" w:hAnsi="Bahij Karim" w:cs="B Nazanin"/>
                <w:sz w:val="26"/>
                <w:szCs w:val="26"/>
                <w:rtl/>
              </w:rPr>
            </w:pPr>
            <w:r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  <w:lang w:bidi="ar-SA"/>
              </w:rPr>
              <w:t>1-</w:t>
            </w:r>
            <w:r w:rsidR="00B15AD3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  <w:lang w:bidi="ar-SA"/>
              </w:rPr>
              <w:t>کم عدد الطلّاب فی هذ القصّةِ</w:t>
            </w:r>
            <w:r w:rsidR="00B9376A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  <w:lang w:bidi="ar-SA"/>
              </w:rPr>
              <w:t>؟</w:t>
            </w:r>
          </w:p>
          <w:p w:rsidR="00DF14B7" w:rsidRPr="00201F72" w:rsidRDefault="00DF14B7" w:rsidP="00DF14B7">
            <w:pPr>
              <w:spacing w:after="200" w:line="276" w:lineRule="auto"/>
              <w:rPr>
                <w:rFonts w:ascii="Bahij Karim" w:eastAsia="Times New Roman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  <w:lang w:bidi="ar-SA"/>
              </w:rPr>
              <w:t>2-</w:t>
            </w:r>
            <w:r w:rsidR="00B9376A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  <w:lang w:bidi="ar-SA"/>
              </w:rPr>
              <w:t xml:space="preserve">لِماذا فَرِحَ الطُّلّابُ ؟ </w:t>
            </w:r>
          </w:p>
          <w:p w:rsidR="00DF14B7" w:rsidRPr="00201F72" w:rsidRDefault="00DF14B7" w:rsidP="00DF14B7">
            <w:pPr>
              <w:spacing w:after="200" w:line="276" w:lineRule="auto"/>
              <w:rPr>
                <w:rFonts w:ascii="Bahij Karim" w:eastAsia="Times New Roman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  <w:lang w:bidi="ar-SA"/>
              </w:rPr>
              <w:t xml:space="preserve">3- </w:t>
            </w:r>
            <w:r w:rsidR="00B9376A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  <w:lang w:bidi="ar-SA"/>
              </w:rPr>
              <w:t xml:space="preserve">هَل وافَقَ الأستاذُ أن یُؤجّلَ الإمتحانَ ؟ </w:t>
            </w:r>
          </w:p>
          <w:p w:rsidR="00707456" w:rsidRPr="00201F72" w:rsidRDefault="00DF14B7" w:rsidP="00B15AD3">
            <w:pPr>
              <w:spacing w:after="200" w:line="276" w:lineRule="auto"/>
              <w:rPr>
                <w:rFonts w:ascii="Bahij Karim" w:eastAsia="Times New Roman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  <w:lang w:bidi="ar-SA"/>
              </w:rPr>
              <w:t>4-</w:t>
            </w:r>
            <w:r w:rsidR="00B15AD3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  <w:lang w:bidi="ar-SA"/>
              </w:rPr>
              <w:t xml:space="preserve">ماذا قالَ المعلّم حین نصح َ الطلّابَ </w:t>
            </w:r>
            <w:r w:rsidR="00B9376A" w:rsidRPr="00201F72">
              <w:rPr>
                <w:rFonts w:ascii="Bahij Karim" w:eastAsia="Times New Roman" w:hAnsi="Bahij Karim" w:cs="B Nazanin" w:hint="cs"/>
                <w:sz w:val="26"/>
                <w:szCs w:val="26"/>
                <w:rtl/>
                <w:lang w:bidi="ar-SA"/>
              </w:rPr>
              <w:t xml:space="preserve"> ؟ </w:t>
            </w:r>
          </w:p>
        </w:tc>
        <w:tc>
          <w:tcPr>
            <w:tcW w:w="630" w:type="dxa"/>
          </w:tcPr>
          <w:p w:rsidR="004E65D8" w:rsidRPr="001C25EC" w:rsidRDefault="004E65D8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E65D8" w:rsidRPr="001C25EC" w:rsidRDefault="004E65D8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E65D8" w:rsidRPr="001C25EC" w:rsidRDefault="004E65D8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E65D8" w:rsidRPr="001C25EC" w:rsidRDefault="004E65D8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E65D8" w:rsidRPr="001C25EC" w:rsidRDefault="004E65D8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E65D8" w:rsidRDefault="004E65D8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8611D4" w:rsidRPr="001C25EC" w:rsidRDefault="008611D4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E65D8" w:rsidRPr="001C25EC" w:rsidRDefault="004E65D8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E65D8" w:rsidRPr="001C25EC" w:rsidRDefault="004E65D8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4E65D8" w:rsidRPr="001C25EC" w:rsidRDefault="004E65D8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07456" w:rsidRPr="001C25EC" w:rsidRDefault="00D11855" w:rsidP="00D1185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1C25EC" w:rsidRPr="001C25EC" w:rsidTr="002A7B13">
        <w:tblPrEx>
          <w:tblLook w:val="0000" w:firstRow="0" w:lastRow="0" w:firstColumn="0" w:lastColumn="0" w:noHBand="0" w:noVBand="0"/>
        </w:tblPrEx>
        <w:trPr>
          <w:trHeight w:val="1694"/>
        </w:trPr>
        <w:tc>
          <w:tcPr>
            <w:tcW w:w="460" w:type="dxa"/>
            <w:tcBorders>
              <w:bottom w:val="single" w:sz="4" w:space="0" w:color="auto"/>
            </w:tcBorders>
          </w:tcPr>
          <w:p w:rsidR="00A44A3C" w:rsidRPr="001C25EC" w:rsidRDefault="00840927" w:rsidP="00661E99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</w:t>
            </w: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:rsidR="000E0105" w:rsidRPr="00201F72" w:rsidRDefault="004E65D8" w:rsidP="002A7B13">
            <w:pPr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>أَجِبْ عَنِ الْأَسْئِلَةِ التّالیَةِ</w:t>
            </w:r>
            <w:r w:rsidR="00832EE4"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>.</w:t>
            </w:r>
            <w:r w:rsidR="002A7B13"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 xml:space="preserve">          </w:t>
            </w:r>
          </w:p>
          <w:p w:rsidR="00A44A3C" w:rsidRPr="00201F72" w:rsidRDefault="00B15AD3" w:rsidP="002A7B13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>ما اسمُ مَدرَسَتکِ</w:t>
            </w:r>
            <w:r w:rsidR="00832EE4" w:rsidRPr="00201F72">
              <w:rPr>
                <w:rFonts w:cs="B Nazanin" w:hint="cs"/>
                <w:sz w:val="26"/>
                <w:szCs w:val="26"/>
                <w:rtl/>
              </w:rPr>
              <w:t xml:space="preserve">؟ </w:t>
            </w:r>
            <w:r w:rsidR="000E0105" w:rsidRPr="00201F72">
              <w:rPr>
                <w:rFonts w:cs="B Nazanin" w:hint="cs"/>
                <w:sz w:val="26"/>
                <w:szCs w:val="26"/>
                <w:rtl/>
              </w:rPr>
              <w:t>.......................................................</w:t>
            </w:r>
            <w:r w:rsidR="00832EE4" w:rsidRPr="00201F72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            2) کَمْ مرَّةً سافرتِ الی کربلاء</w:t>
            </w:r>
            <w:r w:rsidR="00832EE4" w:rsidRPr="00201F72">
              <w:rPr>
                <w:rFonts w:cs="B Nazanin" w:hint="cs"/>
                <w:sz w:val="26"/>
                <w:szCs w:val="26"/>
                <w:rtl/>
              </w:rPr>
              <w:t>؟..........................</w:t>
            </w:r>
            <w:r w:rsidR="000E0105" w:rsidRPr="00201F72">
              <w:rPr>
                <w:rFonts w:cs="B Nazanin"/>
                <w:sz w:val="26"/>
                <w:szCs w:val="26"/>
                <w:rtl/>
              </w:rPr>
              <w:tab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E65D8" w:rsidRPr="001C25EC" w:rsidRDefault="004E65D8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A44A3C" w:rsidRPr="001C25EC" w:rsidRDefault="00832EE4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5/0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60" w:type="dxa"/>
            <w:tcBorders>
              <w:bottom w:val="single" w:sz="4" w:space="0" w:color="auto"/>
            </w:tcBorders>
          </w:tcPr>
          <w:p w:rsidR="00A44A3C" w:rsidRPr="001C25EC" w:rsidRDefault="00840927" w:rsidP="00661E99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9899" w:type="dxa"/>
            <w:gridSpan w:val="2"/>
            <w:tcBorders>
              <w:bottom w:val="single" w:sz="4" w:space="0" w:color="auto"/>
            </w:tcBorders>
          </w:tcPr>
          <w:p w:rsidR="004E65D8" w:rsidRPr="00201F72" w:rsidRDefault="002A59BB" w:rsidP="004E65D8">
            <w:pPr>
              <w:tabs>
                <w:tab w:val="left" w:pos="5582"/>
              </w:tabs>
              <w:spacing w:after="200" w:line="276" w:lineRule="auto"/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</w:pPr>
            <w:r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 xml:space="preserve">رَتِّبِ الْکَلِماتِ </w:t>
            </w:r>
            <w:r w:rsidRPr="00201F72">
              <w:rPr>
                <w:rFonts w:ascii="Bahij Karim" w:hAnsi="Bahij Karim" w:cs="B Nazanin" w:hint="cs"/>
                <w:sz w:val="26"/>
                <w:szCs w:val="26"/>
                <w:rtl/>
                <w:lang w:bidi="ar-SA"/>
              </w:rPr>
              <w:t xml:space="preserve"> للسوال و الجواب.</w:t>
            </w:r>
            <w:r w:rsidR="004E65D8" w:rsidRPr="00201F72">
              <w:rPr>
                <w:rFonts w:ascii="Bahij Karim" w:hAnsi="Bahij Karim" w:cs="B Nazanin"/>
                <w:sz w:val="26"/>
                <w:szCs w:val="26"/>
                <w:rtl/>
                <w:lang w:bidi="ar-SA"/>
              </w:rPr>
              <w:t xml:space="preserve">  </w:t>
            </w:r>
          </w:p>
          <w:p w:rsidR="00A44A3C" w:rsidRPr="00201F72" w:rsidRDefault="002A59BB" w:rsidP="002A59BB">
            <w:pPr>
              <w:rPr>
                <w:rFonts w:cs="B Nazanin"/>
                <w:sz w:val="26"/>
                <w:szCs w:val="26"/>
                <w:rtl/>
              </w:rPr>
            </w:pP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« </w:t>
            </w:r>
            <w:r w:rsidR="003D3051" w:rsidRPr="00201F7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صار </w:t>
            </w:r>
            <w:r w:rsidRPr="00201F72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 ت</w:t>
            </w:r>
            <w:r w:rsidR="00C05B19" w:rsidRPr="00201F72">
              <w:rPr>
                <w:rFonts w:cs="B Nazanin" w:hint="cs"/>
                <w:sz w:val="26"/>
                <w:szCs w:val="26"/>
                <w:rtl/>
              </w:rPr>
              <w:t>ِ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سعین </w:t>
            </w:r>
            <w:r w:rsidRPr="00201F72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 ک</w:t>
            </w:r>
            <w:r w:rsidR="00C05B19" w:rsidRPr="00201F72">
              <w:rPr>
                <w:rFonts w:cs="B Nazanin" w:hint="cs"/>
                <w:sz w:val="26"/>
                <w:szCs w:val="26"/>
                <w:rtl/>
              </w:rPr>
              <w:t>َ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م </w:t>
            </w:r>
            <w:r w:rsidRPr="00201F72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 المبلغ</w:t>
            </w:r>
            <w:r w:rsidR="00C05B19" w:rsidRPr="00201F72">
              <w:rPr>
                <w:rFonts w:cs="B Nazanin" w:hint="cs"/>
                <w:sz w:val="26"/>
                <w:szCs w:val="26"/>
                <w:rtl/>
              </w:rPr>
              <w:t>ُ- أ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>لف - تومان</w:t>
            </w:r>
            <w:r w:rsidR="00C05B19" w:rsidRPr="00201F72">
              <w:rPr>
                <w:rFonts w:cs="B Nazanin" w:hint="cs"/>
                <w:sz w:val="26"/>
                <w:szCs w:val="26"/>
                <w:rtl/>
              </w:rPr>
              <w:t>ٍ</w:t>
            </w:r>
            <w:r w:rsidR="003D3051" w:rsidRPr="00201F72">
              <w:rPr>
                <w:rFonts w:cs="B Nazanin" w:hint="cs"/>
                <w:sz w:val="26"/>
                <w:szCs w:val="26"/>
                <w:rtl/>
              </w:rPr>
              <w:t>»</w:t>
            </w:r>
            <w:r w:rsidR="004D786E" w:rsidRPr="00201F72">
              <w:rPr>
                <w:rFonts w:cs="B Nazanin" w:hint="cs"/>
                <w:sz w:val="26"/>
                <w:szCs w:val="26"/>
                <w:rtl/>
              </w:rPr>
              <w:t xml:space="preserve">    ......................................................................؟</w:t>
            </w:r>
            <w:r w:rsidRPr="00201F72">
              <w:rPr>
                <w:rFonts w:cs="B Nazanin" w:hint="cs"/>
                <w:sz w:val="26"/>
                <w:szCs w:val="26"/>
                <w:rtl/>
              </w:rPr>
              <w:t xml:space="preserve"> .................................</w:t>
            </w:r>
          </w:p>
          <w:p w:rsidR="00D11855" w:rsidRPr="00201F72" w:rsidRDefault="00D11855" w:rsidP="002A59BB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44A3C" w:rsidRPr="001C25EC" w:rsidRDefault="004E65D8" w:rsidP="007240A7">
            <w:pPr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5/</w:t>
            </w:r>
            <w:r w:rsidR="007240A7">
              <w:rPr>
                <w:rFonts w:cs="B Nazanin" w:hint="cs"/>
                <w:sz w:val="26"/>
                <w:szCs w:val="26"/>
                <w:rtl/>
              </w:rPr>
              <w:t>0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0" w:type="dxa"/>
            <w:tcBorders>
              <w:top w:val="single" w:sz="4" w:space="0" w:color="auto"/>
            </w:tcBorders>
          </w:tcPr>
          <w:p w:rsidR="000D20C2" w:rsidRPr="001C25EC" w:rsidRDefault="000D20C2" w:rsidP="00B4137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899" w:type="dxa"/>
            <w:gridSpan w:val="2"/>
            <w:tcBorders>
              <w:top w:val="single" w:sz="4" w:space="0" w:color="auto"/>
            </w:tcBorders>
          </w:tcPr>
          <w:p w:rsidR="000D20C2" w:rsidRPr="001C25EC" w:rsidRDefault="007D3F10" w:rsidP="00433F65">
            <w:pPr>
              <w:tabs>
                <w:tab w:val="left" w:pos="3720"/>
                <w:tab w:val="left" w:pos="8289"/>
              </w:tabs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/>
                <w:sz w:val="26"/>
                <w:szCs w:val="26"/>
                <w:rtl/>
              </w:rPr>
              <w:tab/>
            </w:r>
            <w:r w:rsidR="006620AB">
              <w:rPr>
                <w:rFonts w:cs="B Nazanin" w:hint="cs"/>
                <w:sz w:val="26"/>
                <w:szCs w:val="26"/>
                <w:rtl/>
              </w:rPr>
              <w:t>أرجولکنَّ</w:t>
            </w:r>
            <w:r w:rsidRPr="001C25EC">
              <w:rPr>
                <w:rFonts w:cs="B Nazanin" w:hint="cs"/>
                <w:sz w:val="26"/>
                <w:szCs w:val="26"/>
                <w:rtl/>
              </w:rPr>
              <w:t xml:space="preserve"> التّوفیق والنّجاح إن شاء الله </w:t>
            </w:r>
            <w:r w:rsidR="00210428">
              <w:rPr>
                <w:rFonts w:cs="B Nazanin" w:hint="cs"/>
                <w:sz w:val="26"/>
                <w:szCs w:val="26"/>
                <w:rtl/>
                <w:lang w:bidi="ar-SA"/>
              </w:rPr>
              <w:t xml:space="preserve">        </w:t>
            </w:r>
            <w:bookmarkStart w:id="0" w:name="_GoBack"/>
            <w:bookmarkEnd w:id="0"/>
            <w:r w:rsidRPr="001C25EC">
              <w:rPr>
                <w:rFonts w:cs="B Nazanin"/>
                <w:sz w:val="26"/>
                <w:szCs w:val="26"/>
                <w:rtl/>
                <w:lang w:bidi="ar-SA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D20C2" w:rsidRPr="001C25EC" w:rsidRDefault="007D3F10" w:rsidP="009C6D1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C25EC"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</w:tr>
      <w:tr w:rsidR="001C25EC" w:rsidRPr="001C25EC" w:rsidTr="009014A1">
        <w:tblPrEx>
          <w:tblLook w:val="0000" w:firstRow="0" w:lastRow="0" w:firstColumn="0" w:lastColumn="0" w:noHBand="0" w:noVBand="0"/>
        </w:tblPrEx>
        <w:trPr>
          <w:trHeight w:val="26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D20C2" w:rsidRPr="001C25EC" w:rsidRDefault="000D20C2" w:rsidP="00661E99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0C2" w:rsidRPr="001C25EC" w:rsidRDefault="000D20C2" w:rsidP="00661E99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45470" w:rsidRPr="001C25EC" w:rsidRDefault="00745470">
      <w:pPr>
        <w:rPr>
          <w:rFonts w:cs="B Nazanin"/>
          <w:sz w:val="26"/>
          <w:szCs w:val="26"/>
        </w:rPr>
      </w:pPr>
    </w:p>
    <w:sectPr w:rsidR="00745470" w:rsidRPr="001C25EC" w:rsidSect="00CA6777">
      <w:pgSz w:w="11906" w:h="16838"/>
      <w:pgMar w:top="284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Karim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ArialBold">
    <w:altName w:val="Arial Unicode MS"/>
    <w:charset w:val="80"/>
    <w:family w:val="roman"/>
    <w:pitch w:val="default"/>
    <w:sig w:usb0="00000000" w:usb1="09060000" w:usb2="00000010" w:usb3="00000000" w:csb0="0008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KFGQPCUthmanTaha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CA8"/>
    <w:multiLevelType w:val="hybridMultilevel"/>
    <w:tmpl w:val="33C6A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17D4"/>
    <w:multiLevelType w:val="hybridMultilevel"/>
    <w:tmpl w:val="E356FF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2312"/>
    <w:multiLevelType w:val="hybridMultilevel"/>
    <w:tmpl w:val="C792CA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00352"/>
    <w:multiLevelType w:val="hybridMultilevel"/>
    <w:tmpl w:val="01823E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11D1"/>
    <w:multiLevelType w:val="hybridMultilevel"/>
    <w:tmpl w:val="4A82C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828CF"/>
    <w:multiLevelType w:val="hybridMultilevel"/>
    <w:tmpl w:val="598A771E"/>
    <w:lvl w:ilvl="0" w:tplc="AAC014B2">
      <w:start w:val="1"/>
      <w:numFmt w:val="decimal"/>
      <w:lvlText w:val="%1)"/>
      <w:lvlJc w:val="left"/>
      <w:pPr>
        <w:ind w:left="525" w:hanging="360"/>
      </w:pPr>
      <w:rPr>
        <w:rFonts w:ascii="Bahij Karim" w:hAnsi="Bahij Karim"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71A469E7"/>
    <w:multiLevelType w:val="hybridMultilevel"/>
    <w:tmpl w:val="B43AB5CE"/>
    <w:lvl w:ilvl="0" w:tplc="98268E76">
      <w:start w:val="1"/>
      <w:numFmt w:val="decimal"/>
      <w:lvlText w:val="%1)"/>
      <w:lvlJc w:val="left"/>
      <w:pPr>
        <w:ind w:left="720" w:hanging="360"/>
      </w:pPr>
      <w:rPr>
        <w:rFonts w:ascii="Bahij Karim" w:hAnsi="Bahij Karim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77"/>
    <w:rsid w:val="00010217"/>
    <w:rsid w:val="00013DE7"/>
    <w:rsid w:val="0001721C"/>
    <w:rsid w:val="00017235"/>
    <w:rsid w:val="000224A6"/>
    <w:rsid w:val="00033D0F"/>
    <w:rsid w:val="000419B0"/>
    <w:rsid w:val="00041C26"/>
    <w:rsid w:val="00065D33"/>
    <w:rsid w:val="00075EF1"/>
    <w:rsid w:val="000810B8"/>
    <w:rsid w:val="000943EC"/>
    <w:rsid w:val="000A4A08"/>
    <w:rsid w:val="000C0D69"/>
    <w:rsid w:val="000D0E03"/>
    <w:rsid w:val="000D20C2"/>
    <w:rsid w:val="000E0105"/>
    <w:rsid w:val="001105DD"/>
    <w:rsid w:val="001111CB"/>
    <w:rsid w:val="001114A4"/>
    <w:rsid w:val="00112AFD"/>
    <w:rsid w:val="001264BA"/>
    <w:rsid w:val="00186750"/>
    <w:rsid w:val="00186CE9"/>
    <w:rsid w:val="001A193D"/>
    <w:rsid w:val="001A7E0E"/>
    <w:rsid w:val="001C25EC"/>
    <w:rsid w:val="001C3D8C"/>
    <w:rsid w:val="001C5F51"/>
    <w:rsid w:val="001E1FD6"/>
    <w:rsid w:val="001F734A"/>
    <w:rsid w:val="00201F72"/>
    <w:rsid w:val="0020537A"/>
    <w:rsid w:val="00210428"/>
    <w:rsid w:val="00212CAE"/>
    <w:rsid w:val="0022427E"/>
    <w:rsid w:val="0023356A"/>
    <w:rsid w:val="0025466F"/>
    <w:rsid w:val="00275CE2"/>
    <w:rsid w:val="002811D6"/>
    <w:rsid w:val="002A439E"/>
    <w:rsid w:val="002A59BB"/>
    <w:rsid w:val="002A7B13"/>
    <w:rsid w:val="002B2D4D"/>
    <w:rsid w:val="002B6FFC"/>
    <w:rsid w:val="002D10C9"/>
    <w:rsid w:val="002D2A4F"/>
    <w:rsid w:val="002E640C"/>
    <w:rsid w:val="002F14CB"/>
    <w:rsid w:val="00301400"/>
    <w:rsid w:val="0031567E"/>
    <w:rsid w:val="00315EE3"/>
    <w:rsid w:val="00316CDF"/>
    <w:rsid w:val="00340C82"/>
    <w:rsid w:val="003518DC"/>
    <w:rsid w:val="00380D60"/>
    <w:rsid w:val="00394536"/>
    <w:rsid w:val="003A599F"/>
    <w:rsid w:val="003A7BF0"/>
    <w:rsid w:val="003B6158"/>
    <w:rsid w:val="003D3051"/>
    <w:rsid w:val="003E59B3"/>
    <w:rsid w:val="003E7DF5"/>
    <w:rsid w:val="00410C84"/>
    <w:rsid w:val="00414756"/>
    <w:rsid w:val="00433F65"/>
    <w:rsid w:val="004411B1"/>
    <w:rsid w:val="00446630"/>
    <w:rsid w:val="00461B83"/>
    <w:rsid w:val="00470EA0"/>
    <w:rsid w:val="00473213"/>
    <w:rsid w:val="004748D4"/>
    <w:rsid w:val="00474E42"/>
    <w:rsid w:val="004A4376"/>
    <w:rsid w:val="004B032B"/>
    <w:rsid w:val="004C0A8F"/>
    <w:rsid w:val="004D134A"/>
    <w:rsid w:val="004D2692"/>
    <w:rsid w:val="004D786E"/>
    <w:rsid w:val="004E65D8"/>
    <w:rsid w:val="004F3777"/>
    <w:rsid w:val="004F47EF"/>
    <w:rsid w:val="00507437"/>
    <w:rsid w:val="00513F16"/>
    <w:rsid w:val="00522192"/>
    <w:rsid w:val="00524913"/>
    <w:rsid w:val="00546898"/>
    <w:rsid w:val="00570B9D"/>
    <w:rsid w:val="005A6F15"/>
    <w:rsid w:val="005B335C"/>
    <w:rsid w:val="005B40F8"/>
    <w:rsid w:val="005C5943"/>
    <w:rsid w:val="005C62DA"/>
    <w:rsid w:val="005D2915"/>
    <w:rsid w:val="005D5A36"/>
    <w:rsid w:val="005D7E61"/>
    <w:rsid w:val="005E5E9C"/>
    <w:rsid w:val="005F3BD7"/>
    <w:rsid w:val="005F5AFD"/>
    <w:rsid w:val="00600A13"/>
    <w:rsid w:val="00613944"/>
    <w:rsid w:val="00625579"/>
    <w:rsid w:val="00634190"/>
    <w:rsid w:val="006403F4"/>
    <w:rsid w:val="006407B0"/>
    <w:rsid w:val="00661E99"/>
    <w:rsid w:val="006620AB"/>
    <w:rsid w:val="00670AF4"/>
    <w:rsid w:val="00673B2C"/>
    <w:rsid w:val="006801F4"/>
    <w:rsid w:val="00685D99"/>
    <w:rsid w:val="00695AA1"/>
    <w:rsid w:val="006A5805"/>
    <w:rsid w:val="006B3B13"/>
    <w:rsid w:val="006C3337"/>
    <w:rsid w:val="006C5330"/>
    <w:rsid w:val="006D0581"/>
    <w:rsid w:val="006D3371"/>
    <w:rsid w:val="006D5AE7"/>
    <w:rsid w:val="006F75CF"/>
    <w:rsid w:val="0070723F"/>
    <w:rsid w:val="00707456"/>
    <w:rsid w:val="00715F03"/>
    <w:rsid w:val="007240A7"/>
    <w:rsid w:val="00745470"/>
    <w:rsid w:val="007609FE"/>
    <w:rsid w:val="00761474"/>
    <w:rsid w:val="0077590F"/>
    <w:rsid w:val="00786251"/>
    <w:rsid w:val="00786975"/>
    <w:rsid w:val="007B0A63"/>
    <w:rsid w:val="007B3990"/>
    <w:rsid w:val="007D3F10"/>
    <w:rsid w:val="007E5109"/>
    <w:rsid w:val="007F5C9E"/>
    <w:rsid w:val="00801361"/>
    <w:rsid w:val="00804445"/>
    <w:rsid w:val="008248C4"/>
    <w:rsid w:val="00832EE4"/>
    <w:rsid w:val="00836E6F"/>
    <w:rsid w:val="00840927"/>
    <w:rsid w:val="00855318"/>
    <w:rsid w:val="008611D4"/>
    <w:rsid w:val="00866150"/>
    <w:rsid w:val="00877D2C"/>
    <w:rsid w:val="00885C71"/>
    <w:rsid w:val="008934AB"/>
    <w:rsid w:val="008A4050"/>
    <w:rsid w:val="008B459F"/>
    <w:rsid w:val="008D4CD1"/>
    <w:rsid w:val="009014A1"/>
    <w:rsid w:val="00911C64"/>
    <w:rsid w:val="0091202A"/>
    <w:rsid w:val="00912612"/>
    <w:rsid w:val="00926DF6"/>
    <w:rsid w:val="00934221"/>
    <w:rsid w:val="00934DBC"/>
    <w:rsid w:val="009352D7"/>
    <w:rsid w:val="0094286D"/>
    <w:rsid w:val="009611BC"/>
    <w:rsid w:val="00971359"/>
    <w:rsid w:val="00972A17"/>
    <w:rsid w:val="009A4269"/>
    <w:rsid w:val="009C691D"/>
    <w:rsid w:val="009C6D1A"/>
    <w:rsid w:val="009D3602"/>
    <w:rsid w:val="009E7E37"/>
    <w:rsid w:val="009F3DEF"/>
    <w:rsid w:val="00A07A17"/>
    <w:rsid w:val="00A131BD"/>
    <w:rsid w:val="00A22A29"/>
    <w:rsid w:val="00A32E25"/>
    <w:rsid w:val="00A3707F"/>
    <w:rsid w:val="00A44A3C"/>
    <w:rsid w:val="00A47AE9"/>
    <w:rsid w:val="00A62100"/>
    <w:rsid w:val="00A80A80"/>
    <w:rsid w:val="00A835A6"/>
    <w:rsid w:val="00A91C56"/>
    <w:rsid w:val="00AA40EA"/>
    <w:rsid w:val="00B04993"/>
    <w:rsid w:val="00B1246F"/>
    <w:rsid w:val="00B15AD3"/>
    <w:rsid w:val="00B25D63"/>
    <w:rsid w:val="00B27D91"/>
    <w:rsid w:val="00B41374"/>
    <w:rsid w:val="00B9376A"/>
    <w:rsid w:val="00BB0986"/>
    <w:rsid w:val="00BE23BE"/>
    <w:rsid w:val="00C03F15"/>
    <w:rsid w:val="00C05B19"/>
    <w:rsid w:val="00C078A9"/>
    <w:rsid w:val="00C10EA1"/>
    <w:rsid w:val="00C30958"/>
    <w:rsid w:val="00C30FC1"/>
    <w:rsid w:val="00C40A43"/>
    <w:rsid w:val="00C44DBD"/>
    <w:rsid w:val="00C6138A"/>
    <w:rsid w:val="00C734FD"/>
    <w:rsid w:val="00C83B7A"/>
    <w:rsid w:val="00C84A1E"/>
    <w:rsid w:val="00CA6777"/>
    <w:rsid w:val="00CA7176"/>
    <w:rsid w:val="00CB26FE"/>
    <w:rsid w:val="00CB5B02"/>
    <w:rsid w:val="00CD784E"/>
    <w:rsid w:val="00CE0FAB"/>
    <w:rsid w:val="00CE63D2"/>
    <w:rsid w:val="00CF012C"/>
    <w:rsid w:val="00D00E55"/>
    <w:rsid w:val="00D077ED"/>
    <w:rsid w:val="00D11855"/>
    <w:rsid w:val="00D123E7"/>
    <w:rsid w:val="00D36C49"/>
    <w:rsid w:val="00D61598"/>
    <w:rsid w:val="00D63AAC"/>
    <w:rsid w:val="00D63DD4"/>
    <w:rsid w:val="00D8632D"/>
    <w:rsid w:val="00DA3397"/>
    <w:rsid w:val="00DA7BD7"/>
    <w:rsid w:val="00DC62BD"/>
    <w:rsid w:val="00DE4F6E"/>
    <w:rsid w:val="00DE5B87"/>
    <w:rsid w:val="00DF14B7"/>
    <w:rsid w:val="00E15C92"/>
    <w:rsid w:val="00E46941"/>
    <w:rsid w:val="00E46BC8"/>
    <w:rsid w:val="00E5452C"/>
    <w:rsid w:val="00E57EFC"/>
    <w:rsid w:val="00E63F99"/>
    <w:rsid w:val="00E76F5E"/>
    <w:rsid w:val="00E771D6"/>
    <w:rsid w:val="00E961F8"/>
    <w:rsid w:val="00E96752"/>
    <w:rsid w:val="00E9766A"/>
    <w:rsid w:val="00EA317C"/>
    <w:rsid w:val="00EA5E22"/>
    <w:rsid w:val="00EB4FFB"/>
    <w:rsid w:val="00EF52F3"/>
    <w:rsid w:val="00EF62AB"/>
    <w:rsid w:val="00F002E7"/>
    <w:rsid w:val="00F2093C"/>
    <w:rsid w:val="00F2678D"/>
    <w:rsid w:val="00F30255"/>
    <w:rsid w:val="00F60FD0"/>
    <w:rsid w:val="00F72B42"/>
    <w:rsid w:val="00F94671"/>
    <w:rsid w:val="00F9703F"/>
    <w:rsid w:val="00F979A4"/>
    <w:rsid w:val="00FC6636"/>
    <w:rsid w:val="00FC6ED7"/>
    <w:rsid w:val="00FD6444"/>
    <w:rsid w:val="00FE01DB"/>
    <w:rsid w:val="00FE58A6"/>
    <w:rsid w:val="00FE591D"/>
    <w:rsid w:val="00FF402D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D2915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D2915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8B4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D2915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D2915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8B4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NIKASA</cp:lastModifiedBy>
  <cp:revision>77</cp:revision>
  <cp:lastPrinted>2021-06-01T11:33:00Z</cp:lastPrinted>
  <dcterms:created xsi:type="dcterms:W3CDTF">2019-05-09T22:50:00Z</dcterms:created>
  <dcterms:modified xsi:type="dcterms:W3CDTF">2021-06-01T11:33:00Z</dcterms:modified>
</cp:coreProperties>
</file>